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10" w:rsidRPr="00743275" w:rsidRDefault="00387010" w:rsidP="00387010">
      <w:pPr>
        <w:pStyle w:val="a3"/>
        <w:rPr>
          <w:b/>
          <w:sz w:val="28"/>
        </w:rPr>
      </w:pPr>
      <w:r w:rsidRPr="00743275">
        <w:rPr>
          <w:b/>
          <w:sz w:val="28"/>
        </w:rPr>
        <w:t xml:space="preserve">Львівський національний університет імені Івана Франка </w:t>
      </w:r>
    </w:p>
    <w:p w:rsidR="00387010" w:rsidRPr="00743275" w:rsidRDefault="00387010" w:rsidP="00387010">
      <w:pPr>
        <w:pStyle w:val="a4"/>
        <w:rPr>
          <w:sz w:val="28"/>
        </w:rPr>
      </w:pPr>
      <w:r w:rsidRPr="00743275">
        <w:rPr>
          <w:sz w:val="28"/>
        </w:rPr>
        <w:t>Інститут післядипломної освіти</w:t>
      </w:r>
      <w:r w:rsidRPr="00743275">
        <w:rPr>
          <w:sz w:val="28"/>
          <w:lang w:val="ru-RU"/>
        </w:rPr>
        <w:t xml:space="preserve"> </w:t>
      </w:r>
      <w:r w:rsidRPr="00743275">
        <w:rPr>
          <w:sz w:val="28"/>
        </w:rPr>
        <w:t>та доуніверситетської підготовки</w:t>
      </w:r>
    </w:p>
    <w:p w:rsidR="00387010" w:rsidRPr="00743275" w:rsidRDefault="00387010" w:rsidP="00387010">
      <w:pPr>
        <w:pStyle w:val="3"/>
        <w:rPr>
          <w:sz w:val="40"/>
          <w:szCs w:val="40"/>
        </w:rPr>
      </w:pPr>
      <w:r w:rsidRPr="00743275">
        <w:rPr>
          <w:sz w:val="40"/>
          <w:szCs w:val="40"/>
        </w:rPr>
        <w:t>РОЗКЛАД ЗАНЯТЬ</w:t>
      </w:r>
    </w:p>
    <w:p w:rsidR="00387010" w:rsidRPr="00743275" w:rsidRDefault="00387010" w:rsidP="00387010">
      <w:pPr>
        <w:jc w:val="right"/>
        <w:rPr>
          <w:sz w:val="26"/>
          <w:szCs w:val="26"/>
          <w:lang w:val="uk-UA"/>
        </w:rPr>
      </w:pPr>
    </w:p>
    <w:p w:rsidR="00387010" w:rsidRPr="00743275" w:rsidRDefault="00387010" w:rsidP="00387010">
      <w:pPr>
        <w:jc w:val="right"/>
        <w:rPr>
          <w:sz w:val="26"/>
          <w:szCs w:val="26"/>
          <w:lang w:val="uk-UA"/>
        </w:rPr>
      </w:pPr>
    </w:p>
    <w:p w:rsidR="00387010" w:rsidRPr="00743275" w:rsidRDefault="00387010" w:rsidP="00387010">
      <w:pPr>
        <w:jc w:val="right"/>
        <w:rPr>
          <w:sz w:val="26"/>
          <w:szCs w:val="26"/>
          <w:lang w:val="uk-UA"/>
        </w:rPr>
      </w:pPr>
      <w:r w:rsidRPr="00743275">
        <w:rPr>
          <w:sz w:val="26"/>
          <w:szCs w:val="26"/>
          <w:lang w:val="uk-UA"/>
        </w:rPr>
        <w:t>Затверджую</w:t>
      </w:r>
    </w:p>
    <w:p w:rsidR="00387010" w:rsidRPr="00743275" w:rsidRDefault="00387010" w:rsidP="00387010">
      <w:pPr>
        <w:jc w:val="right"/>
        <w:rPr>
          <w:sz w:val="26"/>
          <w:szCs w:val="26"/>
          <w:lang w:val="uk-UA"/>
        </w:rPr>
      </w:pPr>
      <w:r w:rsidRPr="00743275">
        <w:rPr>
          <w:sz w:val="26"/>
          <w:szCs w:val="26"/>
          <w:lang w:val="uk-UA"/>
        </w:rPr>
        <w:t>Директор Інституту післядипломної освіти та доуніверситетської підготовки</w:t>
      </w:r>
    </w:p>
    <w:p w:rsidR="00387010" w:rsidRPr="00743275" w:rsidRDefault="00387010" w:rsidP="00387010">
      <w:pPr>
        <w:jc w:val="right"/>
        <w:rPr>
          <w:sz w:val="26"/>
          <w:szCs w:val="26"/>
          <w:lang w:val="uk-UA"/>
        </w:rPr>
      </w:pPr>
      <w:r w:rsidRPr="00743275">
        <w:rPr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387010" w:rsidRPr="00743275" w:rsidRDefault="00387010" w:rsidP="00387010">
      <w:pPr>
        <w:jc w:val="right"/>
        <w:rPr>
          <w:sz w:val="26"/>
          <w:szCs w:val="26"/>
          <w:lang w:val="uk-UA"/>
        </w:rPr>
      </w:pPr>
      <w:r w:rsidRPr="00743275">
        <w:rPr>
          <w:sz w:val="26"/>
          <w:szCs w:val="26"/>
          <w:lang w:val="uk-UA"/>
        </w:rPr>
        <w:t xml:space="preserve">_________________________доц.Занько Ю.С.    </w:t>
      </w:r>
    </w:p>
    <w:p w:rsidR="00387010" w:rsidRPr="00743275" w:rsidRDefault="00387010" w:rsidP="00387010">
      <w:pPr>
        <w:jc w:val="right"/>
        <w:rPr>
          <w:sz w:val="26"/>
          <w:szCs w:val="26"/>
          <w:lang w:val="uk-UA"/>
        </w:rPr>
      </w:pPr>
      <w:r w:rsidRPr="00743275">
        <w:t>“____”_________________________ 20</w:t>
      </w:r>
      <w:r w:rsidRPr="00743275">
        <w:rPr>
          <w:lang w:val="uk-UA"/>
        </w:rPr>
        <w:t>1</w:t>
      </w:r>
      <w:r w:rsidR="00F54A01" w:rsidRPr="00743275">
        <w:rPr>
          <w:lang w:val="uk-UA"/>
        </w:rPr>
        <w:t>6</w:t>
      </w:r>
      <w:r w:rsidRPr="00743275">
        <w:rPr>
          <w:lang w:val="uk-UA"/>
        </w:rPr>
        <w:t xml:space="preserve"> </w:t>
      </w:r>
      <w:r w:rsidRPr="00743275">
        <w:t xml:space="preserve">р. </w:t>
      </w:r>
    </w:p>
    <w:p w:rsidR="00F17A74" w:rsidRPr="00743275" w:rsidRDefault="00F17A74" w:rsidP="00387010">
      <w:pPr>
        <w:pStyle w:val="6"/>
        <w:jc w:val="center"/>
        <w:rPr>
          <w:b/>
          <w:bCs/>
          <w:caps/>
          <w:u w:val="single"/>
        </w:rPr>
      </w:pPr>
    </w:p>
    <w:p w:rsidR="00387010" w:rsidRPr="00743275" w:rsidRDefault="00387010" w:rsidP="00387010">
      <w:pPr>
        <w:pStyle w:val="6"/>
        <w:jc w:val="center"/>
        <w:rPr>
          <w:b/>
          <w:bCs/>
          <w:caps/>
        </w:rPr>
      </w:pPr>
      <w:r w:rsidRPr="00743275">
        <w:rPr>
          <w:b/>
          <w:bCs/>
          <w:caps/>
          <w:u w:val="single"/>
        </w:rPr>
        <w:t>мова і література (Англійська)</w:t>
      </w:r>
      <w:r w:rsidRPr="00743275">
        <w:rPr>
          <w:b/>
          <w:bCs/>
          <w:caps/>
        </w:rPr>
        <w:t xml:space="preserve"> </w:t>
      </w:r>
    </w:p>
    <w:p w:rsidR="00387010" w:rsidRPr="00743275" w:rsidRDefault="00A91171" w:rsidP="00387010">
      <w:pPr>
        <w:pStyle w:val="6"/>
        <w:jc w:val="center"/>
        <w:rPr>
          <w:b/>
          <w:bCs/>
        </w:rPr>
      </w:pPr>
      <w:r w:rsidRPr="00743275">
        <w:rPr>
          <w:b/>
          <w:bCs/>
          <w:caps/>
          <w:lang w:val="ru-RU"/>
        </w:rPr>
        <w:t>3</w:t>
      </w:r>
      <w:r w:rsidR="00387010" w:rsidRPr="00743275">
        <w:rPr>
          <w:b/>
          <w:bCs/>
        </w:rPr>
        <w:t xml:space="preserve"> КУРС   </w:t>
      </w:r>
      <w:r w:rsidR="00387010" w:rsidRPr="00743275">
        <w:rPr>
          <w:b/>
          <w:bCs/>
          <w:lang w:val="ru-RU"/>
        </w:rPr>
        <w:t>1</w:t>
      </w:r>
      <w:r w:rsidRPr="00743275">
        <w:rPr>
          <w:b/>
          <w:bCs/>
        </w:rPr>
        <w:t xml:space="preserve"> потік  групи Ав-</w:t>
      </w:r>
      <w:r w:rsidRPr="00743275">
        <w:rPr>
          <w:b/>
          <w:bCs/>
          <w:lang w:val="ru-RU"/>
        </w:rPr>
        <w:t>3</w:t>
      </w:r>
      <w:r w:rsidRPr="00743275">
        <w:rPr>
          <w:b/>
          <w:bCs/>
        </w:rPr>
        <w:t xml:space="preserve">1, </w:t>
      </w:r>
      <w:r w:rsidRPr="00743275">
        <w:rPr>
          <w:b/>
          <w:bCs/>
          <w:lang w:val="ru-RU"/>
        </w:rPr>
        <w:t>3</w:t>
      </w:r>
      <w:r w:rsidR="00387010" w:rsidRPr="00743275">
        <w:rPr>
          <w:b/>
          <w:bCs/>
        </w:rPr>
        <w:t>2 (набі</w:t>
      </w:r>
      <w:proofErr w:type="gramStart"/>
      <w:r w:rsidR="00387010" w:rsidRPr="00743275">
        <w:rPr>
          <w:b/>
          <w:bCs/>
        </w:rPr>
        <w:t>р</w:t>
      </w:r>
      <w:proofErr w:type="gramEnd"/>
      <w:r w:rsidR="00387010" w:rsidRPr="00743275">
        <w:rPr>
          <w:b/>
          <w:bCs/>
        </w:rPr>
        <w:t xml:space="preserve"> 2014 року)   </w:t>
      </w:r>
    </w:p>
    <w:p w:rsidR="00387010" w:rsidRPr="00743275" w:rsidRDefault="001C14EA" w:rsidP="00387010">
      <w:pPr>
        <w:pStyle w:val="6"/>
        <w:jc w:val="center"/>
      </w:pPr>
      <w:r w:rsidRPr="00743275">
        <w:t xml:space="preserve">заліково-екзаменаційна сесія - </w:t>
      </w:r>
      <w:r w:rsidR="00A91171" w:rsidRPr="00743275">
        <w:rPr>
          <w:lang w:val="en-US"/>
        </w:rPr>
        <w:t>5</w:t>
      </w:r>
      <w:r w:rsidR="00387010" w:rsidRPr="00743275">
        <w:t xml:space="preserve"> семестр </w:t>
      </w:r>
    </w:p>
    <w:p w:rsidR="00F17A74" w:rsidRPr="00743275" w:rsidRDefault="00F17A74" w:rsidP="00F17A74">
      <w:pPr>
        <w:rPr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"/>
        <w:gridCol w:w="664"/>
        <w:gridCol w:w="1637"/>
        <w:gridCol w:w="3170"/>
        <w:gridCol w:w="3531"/>
      </w:tblGrid>
      <w:tr w:rsidR="00387010" w:rsidRPr="00743275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006" w:type="dxa"/>
            <w:tcBorders>
              <w:bottom w:val="single" w:sz="4" w:space="0" w:color="auto"/>
            </w:tcBorders>
          </w:tcPr>
          <w:p w:rsidR="00387010" w:rsidRPr="00743275" w:rsidRDefault="00387010" w:rsidP="00755AFF">
            <w:pPr>
              <w:jc w:val="center"/>
              <w:rPr>
                <w:b/>
                <w:bCs/>
                <w:lang w:val="uk-UA"/>
              </w:rPr>
            </w:pPr>
            <w:r w:rsidRPr="00743275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87010" w:rsidRPr="00743275" w:rsidRDefault="00387010" w:rsidP="00755AFF">
            <w:pPr>
              <w:jc w:val="center"/>
              <w:rPr>
                <w:b/>
                <w:bCs/>
                <w:lang w:val="uk-UA"/>
              </w:rPr>
            </w:pPr>
            <w:r w:rsidRPr="00743275">
              <w:rPr>
                <w:b/>
                <w:bCs/>
                <w:lang w:val="uk-UA"/>
              </w:rPr>
              <w:t>№</w:t>
            </w:r>
          </w:p>
          <w:p w:rsidR="00387010" w:rsidRPr="00743275" w:rsidRDefault="00387010" w:rsidP="00755AF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43275">
              <w:rPr>
                <w:b/>
                <w:bCs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387010" w:rsidRPr="00743275" w:rsidRDefault="00387010" w:rsidP="00755AFF">
            <w:pPr>
              <w:jc w:val="center"/>
              <w:rPr>
                <w:b/>
                <w:bCs/>
                <w:lang w:val="uk-UA"/>
              </w:rPr>
            </w:pPr>
            <w:r w:rsidRPr="00743275">
              <w:rPr>
                <w:b/>
                <w:bCs/>
                <w:lang w:val="uk-UA"/>
              </w:rPr>
              <w:t>Година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387010" w:rsidRPr="00743275" w:rsidRDefault="00A91171" w:rsidP="00755AFF">
            <w:pPr>
              <w:jc w:val="center"/>
              <w:rPr>
                <w:b/>
                <w:bCs/>
                <w:lang w:val="uk-UA"/>
              </w:rPr>
            </w:pPr>
            <w:r w:rsidRPr="00743275">
              <w:rPr>
                <w:b/>
                <w:bCs/>
                <w:lang w:val="uk-UA"/>
              </w:rPr>
              <w:t>АВ-</w:t>
            </w:r>
            <w:r w:rsidRPr="00DF3312">
              <w:rPr>
                <w:b/>
                <w:bCs/>
              </w:rPr>
              <w:t>3</w:t>
            </w:r>
            <w:r w:rsidR="00387010" w:rsidRPr="00743275">
              <w:rPr>
                <w:b/>
                <w:bCs/>
                <w:lang w:val="uk-UA"/>
              </w:rPr>
              <w:t>1</w:t>
            </w:r>
          </w:p>
          <w:p w:rsidR="00387010" w:rsidRPr="00743275" w:rsidRDefault="00387010" w:rsidP="00755AFF">
            <w:pPr>
              <w:jc w:val="center"/>
              <w:rPr>
                <w:b/>
                <w:bCs/>
                <w:lang w:val="uk-UA"/>
              </w:rPr>
            </w:pPr>
            <w:r w:rsidRPr="00743275">
              <w:rPr>
                <w:b/>
                <w:bCs/>
                <w:lang w:val="uk-UA"/>
              </w:rPr>
              <w:t>(ас.Перун Н.О.)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87010" w:rsidRPr="00743275" w:rsidRDefault="00A91171" w:rsidP="00755AFF">
            <w:pPr>
              <w:jc w:val="center"/>
              <w:rPr>
                <w:b/>
                <w:bCs/>
                <w:lang w:val="uk-UA"/>
              </w:rPr>
            </w:pPr>
            <w:r w:rsidRPr="00743275">
              <w:rPr>
                <w:b/>
                <w:bCs/>
                <w:lang w:val="uk-UA"/>
              </w:rPr>
              <w:t>АВ-</w:t>
            </w:r>
            <w:r w:rsidRPr="00DF3312">
              <w:rPr>
                <w:b/>
                <w:bCs/>
              </w:rPr>
              <w:t>3</w:t>
            </w:r>
            <w:r w:rsidR="00387010" w:rsidRPr="00743275">
              <w:rPr>
                <w:b/>
                <w:bCs/>
                <w:lang w:val="uk-UA"/>
              </w:rPr>
              <w:t>2</w:t>
            </w:r>
          </w:p>
          <w:p w:rsidR="00387010" w:rsidRPr="00743275" w:rsidRDefault="004A1DAF" w:rsidP="00755AFF">
            <w:pPr>
              <w:jc w:val="center"/>
              <w:rPr>
                <w:b/>
                <w:bCs/>
                <w:lang w:val="uk-UA"/>
              </w:rPr>
            </w:pPr>
            <w:r w:rsidRPr="00743275">
              <w:rPr>
                <w:b/>
                <w:bCs/>
                <w:lang w:val="uk-UA"/>
              </w:rPr>
              <w:t>(ас. Кріба І. Й.</w:t>
            </w:r>
            <w:r w:rsidR="00387010" w:rsidRPr="00743275">
              <w:rPr>
                <w:b/>
                <w:bCs/>
                <w:lang w:val="uk-UA"/>
              </w:rPr>
              <w:t>)</w:t>
            </w:r>
          </w:p>
        </w:tc>
      </w:tr>
      <w:tr w:rsidR="00F54A01" w:rsidRPr="00743275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54A01" w:rsidRPr="00743275" w:rsidRDefault="00F54A01" w:rsidP="001A3E7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7.11.16</w:t>
            </w:r>
          </w:p>
          <w:p w:rsidR="00F54A01" w:rsidRPr="00743275" w:rsidRDefault="00F54A01" w:rsidP="001A3E7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lang w:val="uk-UA"/>
              </w:rPr>
              <w:t>понеділок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F54A01" w:rsidRPr="00743275" w:rsidRDefault="00F54A01" w:rsidP="001A3E78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F54A01" w:rsidRPr="00743275" w:rsidRDefault="00F54A01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70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54A01" w:rsidRPr="00743275" w:rsidRDefault="00F54A01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Національна література (19 ст.), доц.Сенчук І.А., ауд.</w:t>
            </w:r>
            <w:r w:rsidR="00A061EF">
              <w:rPr>
                <w:sz w:val="22"/>
                <w:szCs w:val="22"/>
                <w:lang w:val="uk-UA"/>
              </w:rPr>
              <w:t xml:space="preserve"> Л204</w:t>
            </w:r>
          </w:p>
        </w:tc>
      </w:tr>
      <w:tr w:rsidR="00F54A01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F54A01" w:rsidRPr="00743275" w:rsidRDefault="00F54A01" w:rsidP="001A3E78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F54A01" w:rsidRPr="00743275" w:rsidRDefault="00F54A01" w:rsidP="001A3E78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F54A01" w:rsidRPr="00743275" w:rsidRDefault="00F54A01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F54A01" w:rsidRPr="00743275" w:rsidRDefault="00F54A01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Історія мови, доц. Бублик Т.Є., ауд.</w:t>
            </w:r>
            <w:r w:rsidR="00A061EF">
              <w:rPr>
                <w:sz w:val="22"/>
                <w:szCs w:val="22"/>
                <w:lang w:val="uk-UA"/>
              </w:rPr>
              <w:t>Л204</w:t>
            </w:r>
          </w:p>
        </w:tc>
      </w:tr>
      <w:tr w:rsidR="00F54A01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F54A01" w:rsidRPr="00743275" w:rsidRDefault="00F54A01" w:rsidP="001A3E78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F54A01" w:rsidRPr="00743275" w:rsidRDefault="00F54A01" w:rsidP="001A3E78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F54A01" w:rsidRPr="00743275" w:rsidRDefault="00F54A01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F54A01" w:rsidRPr="00743275" w:rsidRDefault="00F54A01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Історія мови, доц. Бублик Т.Є., ауд.</w:t>
            </w:r>
            <w:r w:rsidR="00A061EF">
              <w:rPr>
                <w:sz w:val="22"/>
                <w:szCs w:val="22"/>
                <w:lang w:val="uk-UA"/>
              </w:rPr>
              <w:t>Л204</w:t>
            </w:r>
          </w:p>
        </w:tc>
      </w:tr>
      <w:tr w:rsidR="00F54A01" w:rsidRPr="00743275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006" w:type="dxa"/>
            <w:vMerge/>
            <w:textDirection w:val="btLr"/>
          </w:tcPr>
          <w:p w:rsidR="00F54A01" w:rsidRPr="00743275" w:rsidRDefault="00F54A01" w:rsidP="001A3E78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F54A01" w:rsidRPr="00743275" w:rsidRDefault="00AD3F46" w:rsidP="001A3E78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</w:t>
            </w:r>
            <w:r w:rsidRPr="00743275"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F54A01" w:rsidRPr="00743275" w:rsidRDefault="00F54A01" w:rsidP="001A3E78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16.40-18.00</w:t>
            </w:r>
          </w:p>
        </w:tc>
        <w:tc>
          <w:tcPr>
            <w:tcW w:w="3170" w:type="dxa"/>
            <w:shd w:val="clear" w:color="auto" w:fill="auto"/>
          </w:tcPr>
          <w:p w:rsidR="00F54A01" w:rsidRPr="00743275" w:rsidRDefault="00F54A01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531" w:type="dxa"/>
            <w:shd w:val="clear" w:color="auto" w:fill="auto"/>
          </w:tcPr>
          <w:p w:rsidR="00F54A01" w:rsidRPr="00743275" w:rsidRDefault="00F54A01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089</w:t>
            </w:r>
          </w:p>
        </w:tc>
      </w:tr>
      <w:tr w:rsidR="0084397D" w:rsidRPr="00743275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84397D" w:rsidRPr="00743275" w:rsidRDefault="0084397D" w:rsidP="0075617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8.11.16</w:t>
            </w:r>
          </w:p>
          <w:p w:rsidR="0084397D" w:rsidRPr="00743275" w:rsidRDefault="0084397D" w:rsidP="0075617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lang w:val="uk-UA"/>
              </w:rPr>
              <w:t>вівторок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84397D" w:rsidRPr="00743275" w:rsidRDefault="0084397D" w:rsidP="00C16518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84397D" w:rsidRPr="00743275" w:rsidRDefault="0084397D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70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4397D" w:rsidRPr="00743275" w:rsidRDefault="0084397D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Основні теорії мовної комунікації, доц. Потятиник У.О., ауд</w:t>
            </w:r>
            <w:r w:rsidR="00A061EF">
              <w:rPr>
                <w:sz w:val="22"/>
                <w:szCs w:val="22"/>
                <w:lang w:val="uk-UA"/>
              </w:rPr>
              <w:t>. Л204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4E3166" w:rsidRPr="00743275" w:rsidRDefault="004E3166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Риторика, доц. Федорчук М.М., ауд.</w:t>
            </w:r>
            <w:r w:rsidR="00A061EF">
              <w:rPr>
                <w:sz w:val="22"/>
                <w:szCs w:val="22"/>
                <w:lang w:val="uk-UA"/>
              </w:rPr>
              <w:t xml:space="preserve"> Л204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755AFF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</w:t>
            </w:r>
            <w:r w:rsidRPr="00743275"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755AF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16.40-18.00</w:t>
            </w:r>
          </w:p>
        </w:tc>
        <w:tc>
          <w:tcPr>
            <w:tcW w:w="3170" w:type="dxa"/>
            <w:shd w:val="clear" w:color="auto" w:fill="auto"/>
          </w:tcPr>
          <w:p w:rsidR="004E3166" w:rsidRPr="00743275" w:rsidRDefault="004E3166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</w:t>
            </w:r>
            <w:r w:rsidR="00A061EF">
              <w:rPr>
                <w:sz w:val="22"/>
                <w:szCs w:val="22"/>
                <w:lang w:val="uk-UA"/>
              </w:rPr>
              <w:t xml:space="preserve"> 089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31" w:type="dxa"/>
            <w:shd w:val="clear" w:color="auto" w:fill="auto"/>
          </w:tcPr>
          <w:p w:rsidR="004E3166" w:rsidRPr="00743275" w:rsidRDefault="004E3166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</w:t>
            </w:r>
            <w:r w:rsidR="00A061EF">
              <w:rPr>
                <w:sz w:val="22"/>
                <w:szCs w:val="22"/>
                <w:lang w:val="uk-UA"/>
              </w:rPr>
              <w:t xml:space="preserve"> 089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755AFF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755AF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18.10-19.30</w:t>
            </w:r>
          </w:p>
        </w:tc>
        <w:tc>
          <w:tcPr>
            <w:tcW w:w="3170" w:type="dxa"/>
            <w:shd w:val="clear" w:color="auto" w:fill="auto"/>
          </w:tcPr>
          <w:p w:rsidR="004E3166" w:rsidRPr="00743275" w:rsidRDefault="004E3166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В73</w:t>
            </w:r>
          </w:p>
        </w:tc>
        <w:tc>
          <w:tcPr>
            <w:tcW w:w="3531" w:type="dxa"/>
            <w:shd w:val="clear" w:color="auto" w:fill="auto"/>
          </w:tcPr>
          <w:p w:rsidR="004E3166" w:rsidRPr="00743275" w:rsidRDefault="004E3166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</w:t>
            </w:r>
            <w:r w:rsidR="00A061EF">
              <w:rPr>
                <w:sz w:val="22"/>
                <w:szCs w:val="22"/>
                <w:lang w:val="uk-UA"/>
              </w:rPr>
              <w:t xml:space="preserve"> В72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4E3166" w:rsidRPr="00743275" w:rsidRDefault="004E3166" w:rsidP="00207B7E">
            <w:pPr>
              <w:ind w:left="113" w:right="113"/>
              <w:rPr>
                <w:b/>
                <w:lang w:val="en-US"/>
              </w:rPr>
            </w:pPr>
          </w:p>
          <w:p w:rsidR="004E3166" w:rsidRPr="00743275" w:rsidRDefault="004E3166" w:rsidP="00756171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9.11.16</w:t>
            </w:r>
          </w:p>
          <w:p w:rsidR="004E3166" w:rsidRPr="00743275" w:rsidRDefault="004E3166" w:rsidP="00756171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середа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4E3166" w:rsidRPr="00743275" w:rsidRDefault="004E3166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4E3166" w:rsidRPr="00743275" w:rsidRDefault="004E3166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170" w:type="dxa"/>
            <w:tcBorders>
              <w:top w:val="thinThickSmallGap" w:sz="24" w:space="0" w:color="auto"/>
            </w:tcBorders>
            <w:shd w:val="clear" w:color="auto" w:fill="auto"/>
          </w:tcPr>
          <w:p w:rsidR="004E3166" w:rsidRPr="00743275" w:rsidRDefault="004E3166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французька мова, ас.Рабош Г.М., ауд.</w:t>
            </w:r>
            <w:r w:rsidR="00A061EF">
              <w:rPr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tcBorders>
              <w:top w:val="thinThickSmallGap" w:sz="24" w:space="0" w:color="auto"/>
            </w:tcBorders>
            <w:shd w:val="clear" w:color="auto" w:fill="auto"/>
          </w:tcPr>
          <w:p w:rsidR="004E3166" w:rsidRPr="00743275" w:rsidRDefault="004E3166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італійська мова, ас.Горячук О.В., ауд.</w:t>
            </w:r>
            <w:r w:rsidR="00A061EF">
              <w:rPr>
                <w:sz w:val="22"/>
                <w:szCs w:val="22"/>
                <w:lang w:val="uk-UA"/>
              </w:rPr>
              <w:t xml:space="preserve"> А339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170" w:type="dxa"/>
            <w:shd w:val="clear" w:color="auto" w:fill="auto"/>
          </w:tcPr>
          <w:p w:rsidR="004E3166" w:rsidRPr="00743275" w:rsidRDefault="004E3166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французька мова, ас.Рабош Г.М., ауд.</w:t>
            </w:r>
            <w:r w:rsidR="00A061EF">
              <w:rPr>
                <w:sz w:val="22"/>
                <w:szCs w:val="22"/>
                <w:lang w:val="uk-UA"/>
              </w:rPr>
              <w:t>Л204</w:t>
            </w:r>
          </w:p>
        </w:tc>
        <w:tc>
          <w:tcPr>
            <w:tcW w:w="3531" w:type="dxa"/>
            <w:shd w:val="clear" w:color="auto" w:fill="auto"/>
          </w:tcPr>
          <w:p w:rsidR="004E3166" w:rsidRPr="00743275" w:rsidRDefault="004E3166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італійська мова, ас.Горячук О.В., ауд.</w:t>
            </w:r>
            <w:r w:rsidR="00A061EF">
              <w:rPr>
                <w:sz w:val="22"/>
                <w:szCs w:val="22"/>
                <w:lang w:val="uk-UA"/>
              </w:rPr>
              <w:t>А339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170" w:type="dxa"/>
            <w:shd w:val="clear" w:color="auto" w:fill="auto"/>
          </w:tcPr>
          <w:p w:rsidR="004E3166" w:rsidRPr="00743275" w:rsidRDefault="004E3166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shd w:val="clear" w:color="auto" w:fill="auto"/>
          </w:tcPr>
          <w:p w:rsidR="004E3166" w:rsidRPr="00743275" w:rsidRDefault="004E3166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>Л 202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D54C0F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</w:t>
            </w:r>
            <w:r w:rsidRPr="00743275"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16.40-18.00</w:t>
            </w:r>
          </w:p>
        </w:tc>
        <w:tc>
          <w:tcPr>
            <w:tcW w:w="3170" w:type="dxa"/>
            <w:shd w:val="clear" w:color="auto" w:fill="auto"/>
          </w:tcPr>
          <w:p w:rsidR="004E3166" w:rsidRPr="00743275" w:rsidRDefault="004E3166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</w:t>
            </w:r>
            <w:r w:rsidR="0007121A">
              <w:rPr>
                <w:sz w:val="22"/>
                <w:szCs w:val="22"/>
                <w:lang w:val="uk-UA"/>
              </w:rPr>
              <w:t>086</w:t>
            </w:r>
          </w:p>
        </w:tc>
        <w:tc>
          <w:tcPr>
            <w:tcW w:w="3531" w:type="dxa"/>
            <w:shd w:val="clear" w:color="auto" w:fill="auto"/>
          </w:tcPr>
          <w:p w:rsidR="004E3166" w:rsidRPr="00743275" w:rsidRDefault="004E3166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7121A">
              <w:rPr>
                <w:sz w:val="22"/>
                <w:szCs w:val="22"/>
                <w:lang w:val="uk-UA"/>
              </w:rPr>
              <w:t>085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D54C0F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18.10-19.30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4E3166" w:rsidRPr="00743275" w:rsidRDefault="004E3166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іспанська мова, ас.Шмігельський І.С., ауд.</w:t>
            </w:r>
            <w:r w:rsidR="00A061EF">
              <w:rPr>
                <w:sz w:val="22"/>
                <w:szCs w:val="22"/>
                <w:lang w:val="uk-UA"/>
              </w:rPr>
              <w:t>В70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006" w:type="dxa"/>
            <w:vMerge/>
            <w:tcBorders>
              <w:bottom w:val="thinThickSmallGap" w:sz="24" w:space="0" w:color="auto"/>
            </w:tcBorders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tcBorders>
              <w:bottom w:val="thinThickSmallGap" w:sz="24" w:space="0" w:color="auto"/>
            </w:tcBorders>
            <w:vAlign w:val="center"/>
          </w:tcPr>
          <w:p w:rsidR="004E3166" w:rsidRPr="00743275" w:rsidRDefault="004E3166" w:rsidP="00D54C0F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VIII</w:t>
            </w:r>
          </w:p>
        </w:tc>
        <w:tc>
          <w:tcPr>
            <w:tcW w:w="1637" w:type="dxa"/>
            <w:tcBorders>
              <w:bottom w:val="thinThickSmallGap" w:sz="24" w:space="0" w:color="auto"/>
            </w:tcBorders>
            <w:vAlign w:val="center"/>
          </w:tcPr>
          <w:p w:rsidR="004E3166" w:rsidRPr="00743275" w:rsidRDefault="004E3166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19.40-21.00</w:t>
            </w:r>
          </w:p>
        </w:tc>
        <w:tc>
          <w:tcPr>
            <w:tcW w:w="670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4E3166" w:rsidRPr="00743275" w:rsidRDefault="004E3166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іспанська мова, ас.Шмігельський І.С., ауд.</w:t>
            </w:r>
            <w:r w:rsidR="00A061EF">
              <w:rPr>
                <w:sz w:val="22"/>
                <w:szCs w:val="22"/>
                <w:lang w:val="uk-UA"/>
              </w:rPr>
              <w:t>В70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4E3166" w:rsidRPr="00743275" w:rsidRDefault="004E3166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10.11.16</w:t>
            </w:r>
          </w:p>
          <w:p w:rsidR="004E3166" w:rsidRPr="00743275" w:rsidRDefault="004E3166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четвер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4E3166" w:rsidRPr="00743275" w:rsidRDefault="004E3166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4E3166" w:rsidRPr="00743275" w:rsidRDefault="004E3166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170" w:type="dxa"/>
            <w:tcBorders>
              <w:top w:val="thinThickSmallGap" w:sz="24" w:space="0" w:color="auto"/>
            </w:tcBorders>
            <w:shd w:val="clear" w:color="auto" w:fill="auto"/>
          </w:tcPr>
          <w:p w:rsidR="004E3166" w:rsidRPr="00743275" w:rsidRDefault="004E3166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французька мова, ас.Рабош Г.М., ауд.</w:t>
            </w:r>
            <w:r w:rsidR="00A061EF">
              <w:rPr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tcBorders>
              <w:top w:val="thinThickSmallGap" w:sz="24" w:space="0" w:color="auto"/>
            </w:tcBorders>
            <w:shd w:val="clear" w:color="auto" w:fill="auto"/>
          </w:tcPr>
          <w:p w:rsidR="004E3166" w:rsidRPr="00743275" w:rsidRDefault="004E3166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італійська мова, ас.Горячук О.В., ауд</w:t>
            </w:r>
            <w:r w:rsidR="00A061EF">
              <w:rPr>
                <w:sz w:val="22"/>
                <w:szCs w:val="22"/>
                <w:lang w:val="uk-UA"/>
              </w:rPr>
              <w:t xml:space="preserve"> А339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170" w:type="dxa"/>
            <w:shd w:val="clear" w:color="auto" w:fill="auto"/>
          </w:tcPr>
          <w:p w:rsidR="004E3166" w:rsidRPr="00743275" w:rsidRDefault="004E3166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французька мова, ас.Рабош Г.М., ауд.</w:t>
            </w:r>
            <w:r w:rsidR="00A061EF">
              <w:rPr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shd w:val="clear" w:color="auto" w:fill="auto"/>
          </w:tcPr>
          <w:p w:rsidR="004E3166" w:rsidRPr="00743275" w:rsidRDefault="004E3166" w:rsidP="001A3E7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італійська мова, ас.Горячук О.В., ауд.</w:t>
            </w:r>
            <w:r w:rsidR="00A061EF">
              <w:rPr>
                <w:sz w:val="22"/>
                <w:szCs w:val="22"/>
                <w:lang w:val="uk-UA"/>
              </w:rPr>
              <w:t xml:space="preserve"> А339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4E3166" w:rsidRPr="00743275" w:rsidRDefault="004E3166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Психологія, доц.Штепа О.С., ауд.</w:t>
            </w:r>
            <w:r w:rsidR="00A061EF">
              <w:rPr>
                <w:sz w:val="22"/>
                <w:szCs w:val="22"/>
                <w:lang w:val="uk-UA"/>
              </w:rPr>
              <w:t xml:space="preserve"> Л204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4E3166" w:rsidRPr="00743275" w:rsidRDefault="004E3166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Психологія, доц.Штепа О.С., ауд.</w:t>
            </w:r>
            <w:r w:rsidR="00A061EF">
              <w:rPr>
                <w:sz w:val="22"/>
                <w:szCs w:val="22"/>
                <w:lang w:val="uk-UA"/>
              </w:rPr>
              <w:t xml:space="preserve"> Л204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D54C0F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</w:t>
            </w:r>
            <w:r w:rsidRPr="00743275"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16.40-18.00</w:t>
            </w:r>
          </w:p>
        </w:tc>
        <w:tc>
          <w:tcPr>
            <w:tcW w:w="3170" w:type="dxa"/>
            <w:shd w:val="clear" w:color="auto" w:fill="auto"/>
          </w:tcPr>
          <w:p w:rsidR="004E3166" w:rsidRPr="00743275" w:rsidRDefault="005C036B" w:rsidP="004045D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531" w:type="dxa"/>
            <w:shd w:val="clear" w:color="auto" w:fill="auto"/>
          </w:tcPr>
          <w:p w:rsidR="004E3166" w:rsidRPr="00743275" w:rsidRDefault="004E3166" w:rsidP="004045D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D54C0F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18.10-19.30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4E3166" w:rsidRPr="00743275" w:rsidRDefault="004E3166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іспанська мова, ас.Шмігельський І.С., ауд.</w:t>
            </w:r>
            <w:r w:rsidR="00A061EF">
              <w:rPr>
                <w:sz w:val="22"/>
                <w:szCs w:val="22"/>
                <w:lang w:val="uk-UA"/>
              </w:rPr>
              <w:t xml:space="preserve"> В76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D54C0F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VIII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19.40-21.00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4E3166" w:rsidRPr="00743275" w:rsidRDefault="004E3166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іспанська мова, ас.Шмігельський І.С., ауд.</w:t>
            </w:r>
            <w:r w:rsidR="00A061EF">
              <w:rPr>
                <w:sz w:val="22"/>
                <w:szCs w:val="22"/>
                <w:lang w:val="uk-UA"/>
              </w:rPr>
              <w:t xml:space="preserve"> В76</w:t>
            </w:r>
          </w:p>
        </w:tc>
      </w:tr>
      <w:tr w:rsidR="0084397D" w:rsidRPr="0074327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84397D" w:rsidRPr="00743275" w:rsidRDefault="0084397D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11.11.16</w:t>
            </w:r>
          </w:p>
          <w:p w:rsidR="0084397D" w:rsidRPr="00743275" w:rsidRDefault="0084397D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п’ятниця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84397D" w:rsidRPr="00743275" w:rsidRDefault="0084397D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84397D" w:rsidRPr="00743275" w:rsidRDefault="0084397D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70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4397D" w:rsidRPr="00743275" w:rsidRDefault="0084397D" w:rsidP="00755A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 xml:space="preserve">Залік, Основні теорії мовної комунікації, </w:t>
            </w:r>
          </w:p>
          <w:p w:rsidR="0084397D" w:rsidRPr="00743275" w:rsidRDefault="0084397D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доц. Потятиник У.О., ауд.</w:t>
            </w:r>
            <w:r w:rsidR="00A061EF">
              <w:rPr>
                <w:b/>
                <w:sz w:val="22"/>
                <w:szCs w:val="22"/>
                <w:lang w:val="uk-UA"/>
              </w:rPr>
              <w:t xml:space="preserve"> Л204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4E3166" w:rsidRPr="00743275" w:rsidRDefault="00A061EF" w:rsidP="00755A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Методика викладання інозем.</w:t>
            </w:r>
            <w:r w:rsidR="004E3166" w:rsidRPr="00743275">
              <w:rPr>
                <w:sz w:val="22"/>
                <w:szCs w:val="22"/>
                <w:lang w:val="uk-UA"/>
              </w:rPr>
              <w:t xml:space="preserve"> мови, доц. Дацько Ю.М., ауд.</w:t>
            </w:r>
            <w:r>
              <w:rPr>
                <w:sz w:val="22"/>
                <w:szCs w:val="22"/>
                <w:lang w:val="uk-UA"/>
              </w:rPr>
              <w:t xml:space="preserve"> Л204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4E3166" w:rsidRPr="00743275" w:rsidRDefault="004E3166" w:rsidP="00F17A7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 xml:space="preserve">С/К «Жанрово-стилістична типологія текстів», </w:t>
            </w:r>
          </w:p>
          <w:p w:rsidR="004E3166" w:rsidRPr="00743275" w:rsidRDefault="004E3166" w:rsidP="00F17A7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доц.Лотоцька К.Я., ауд.</w:t>
            </w:r>
            <w:r w:rsidR="00A061EF">
              <w:rPr>
                <w:sz w:val="22"/>
                <w:szCs w:val="22"/>
                <w:lang w:val="uk-UA"/>
              </w:rPr>
              <w:t xml:space="preserve"> Л204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D54C0F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</w:t>
            </w:r>
            <w:r w:rsidRPr="00743275"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4E3166" w:rsidRPr="00A061EF" w:rsidRDefault="004E3166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A061EF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170" w:type="dxa"/>
            <w:shd w:val="clear" w:color="auto" w:fill="auto"/>
          </w:tcPr>
          <w:p w:rsidR="004E3166" w:rsidRPr="00743275" w:rsidRDefault="004E3166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531" w:type="dxa"/>
            <w:shd w:val="clear" w:color="auto" w:fill="auto"/>
          </w:tcPr>
          <w:p w:rsidR="004E3166" w:rsidRPr="00743275" w:rsidRDefault="004E3166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</w:t>
            </w:r>
            <w:r w:rsidR="00A061EF">
              <w:rPr>
                <w:sz w:val="22"/>
                <w:szCs w:val="22"/>
                <w:lang w:val="uk-UA"/>
              </w:rPr>
              <w:t xml:space="preserve"> 088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</w:tr>
      <w:tr w:rsidR="004E3166" w:rsidRPr="0074327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006" w:type="dxa"/>
            <w:vMerge/>
            <w:textDirection w:val="btLr"/>
          </w:tcPr>
          <w:p w:rsidR="004E3166" w:rsidRPr="00743275" w:rsidRDefault="004E316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E3166" w:rsidRPr="00743275" w:rsidRDefault="004E3166" w:rsidP="00D54C0F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</w:t>
            </w:r>
          </w:p>
        </w:tc>
        <w:tc>
          <w:tcPr>
            <w:tcW w:w="1637" w:type="dxa"/>
            <w:vAlign w:val="center"/>
          </w:tcPr>
          <w:p w:rsidR="004E3166" w:rsidRPr="00743275" w:rsidRDefault="004E3166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18.10-19.30</w:t>
            </w:r>
          </w:p>
        </w:tc>
        <w:tc>
          <w:tcPr>
            <w:tcW w:w="3170" w:type="dxa"/>
            <w:shd w:val="clear" w:color="auto" w:fill="auto"/>
          </w:tcPr>
          <w:p w:rsidR="004E3166" w:rsidRPr="00743275" w:rsidRDefault="004E3166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В70</w:t>
            </w:r>
          </w:p>
        </w:tc>
        <w:tc>
          <w:tcPr>
            <w:tcW w:w="3531" w:type="dxa"/>
            <w:shd w:val="clear" w:color="auto" w:fill="auto"/>
          </w:tcPr>
          <w:p w:rsidR="004E3166" w:rsidRPr="00743275" w:rsidRDefault="004E3166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В72</w:t>
            </w:r>
          </w:p>
        </w:tc>
      </w:tr>
    </w:tbl>
    <w:p w:rsidR="00AD3F46" w:rsidRPr="00743275" w:rsidRDefault="00AD3F46">
      <w:pPr>
        <w:rPr>
          <w:lang w:val="uk-UA"/>
        </w:rPr>
      </w:pPr>
    </w:p>
    <w:p w:rsidR="0084397D" w:rsidRPr="00743275" w:rsidRDefault="0084397D">
      <w:pPr>
        <w:rPr>
          <w:lang w:val="uk-UA"/>
        </w:rPr>
      </w:pPr>
    </w:p>
    <w:p w:rsidR="00AD3F46" w:rsidRDefault="00AD3F46">
      <w:pPr>
        <w:rPr>
          <w:lang w:val="uk-UA"/>
        </w:rPr>
      </w:pPr>
    </w:p>
    <w:p w:rsidR="00830A61" w:rsidRPr="00743275" w:rsidRDefault="00830A61">
      <w:pPr>
        <w:rPr>
          <w:lang w:val="uk-UA"/>
        </w:rPr>
      </w:pPr>
      <w:r>
        <w:rPr>
          <w:lang w:val="uk-UA"/>
        </w:rPr>
        <w:lastRenderedPageBreak/>
        <w:t>\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"/>
        <w:gridCol w:w="664"/>
        <w:gridCol w:w="1637"/>
        <w:gridCol w:w="2113"/>
        <w:gridCol w:w="1057"/>
        <w:gridCol w:w="1057"/>
        <w:gridCol w:w="2474"/>
      </w:tblGrid>
      <w:tr w:rsidR="004045D4" w:rsidRPr="00743275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4045D4" w:rsidRPr="00743275" w:rsidRDefault="004045D4" w:rsidP="00207B7E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12.11.16</w:t>
            </w:r>
          </w:p>
          <w:p w:rsidR="004045D4" w:rsidRPr="00743275" w:rsidRDefault="004045D4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субота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4045D4" w:rsidRPr="00743275" w:rsidRDefault="004045D4" w:rsidP="003E414C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4045D4" w:rsidRPr="00743275" w:rsidRDefault="004045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17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4045D4" w:rsidRPr="00743275" w:rsidRDefault="004045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В72</w:t>
            </w:r>
          </w:p>
        </w:tc>
        <w:tc>
          <w:tcPr>
            <w:tcW w:w="353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4045D4" w:rsidRPr="00743275" w:rsidRDefault="004045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</w:t>
            </w:r>
            <w:r w:rsidR="00A061EF">
              <w:rPr>
                <w:sz w:val="22"/>
                <w:szCs w:val="22"/>
                <w:lang w:val="uk-UA"/>
              </w:rPr>
              <w:t xml:space="preserve"> В71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</w:tr>
      <w:tr w:rsidR="004045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4045D4" w:rsidRPr="00743275" w:rsidRDefault="004045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045D4" w:rsidRPr="00743275" w:rsidRDefault="004045D4" w:rsidP="003E414C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vAlign w:val="center"/>
          </w:tcPr>
          <w:p w:rsidR="004045D4" w:rsidRPr="00743275" w:rsidRDefault="004045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4045D4" w:rsidRPr="00743275" w:rsidRDefault="004045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В72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4045D4" w:rsidRPr="00743275" w:rsidRDefault="004045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В71</w:t>
            </w:r>
          </w:p>
        </w:tc>
      </w:tr>
      <w:tr w:rsidR="004045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4045D4" w:rsidRPr="00743275" w:rsidRDefault="004045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045D4" w:rsidRPr="00743275" w:rsidRDefault="004045D4" w:rsidP="003E414C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4045D4" w:rsidRPr="00743275" w:rsidRDefault="004045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4045D4" w:rsidRPr="00743275" w:rsidRDefault="004045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В72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4045D4" w:rsidRPr="00743275" w:rsidRDefault="004045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В71</w:t>
            </w:r>
          </w:p>
        </w:tc>
      </w:tr>
      <w:tr w:rsidR="004045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4045D4" w:rsidRPr="00743275" w:rsidRDefault="004045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4045D4" w:rsidRPr="00743275" w:rsidRDefault="004045D4" w:rsidP="003E414C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4045D4" w:rsidRPr="00743275" w:rsidRDefault="004045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4045D4" w:rsidRPr="00743275" w:rsidRDefault="004045D4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Педагогіка, доц.Герцюк Д.Д., ауд.</w:t>
            </w:r>
            <w:r w:rsidR="00A061EF">
              <w:rPr>
                <w:sz w:val="22"/>
                <w:szCs w:val="22"/>
                <w:lang w:val="uk-UA"/>
              </w:rPr>
              <w:t>В96</w:t>
            </w:r>
          </w:p>
        </w:tc>
      </w:tr>
      <w:tr w:rsidR="00B52630" w:rsidRPr="00743275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B52630" w:rsidRPr="00743275" w:rsidRDefault="00B52630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13.11.16</w:t>
            </w:r>
          </w:p>
          <w:p w:rsidR="00B52630" w:rsidRPr="00743275" w:rsidRDefault="00B52630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неділя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B52630" w:rsidRPr="00743275" w:rsidRDefault="00B52630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B52630" w:rsidRPr="00743275" w:rsidRDefault="00B52630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17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B52630" w:rsidRPr="00743275" w:rsidRDefault="00B52630" w:rsidP="00157EFD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</w:t>
            </w:r>
            <w:r w:rsidR="00A061EF">
              <w:rPr>
                <w:sz w:val="22"/>
                <w:szCs w:val="22"/>
                <w:lang w:val="uk-UA"/>
              </w:rPr>
              <w:t xml:space="preserve"> В72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3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B52630" w:rsidRPr="00743275" w:rsidRDefault="00B52630" w:rsidP="00157EFD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В71</w:t>
            </w:r>
          </w:p>
        </w:tc>
      </w:tr>
      <w:tr w:rsidR="00B52630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B52630" w:rsidRPr="00743275" w:rsidRDefault="00B52630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B52630" w:rsidRPr="00743275" w:rsidRDefault="00B52630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vAlign w:val="center"/>
          </w:tcPr>
          <w:p w:rsidR="00B52630" w:rsidRPr="00743275" w:rsidRDefault="00B52630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B52630" w:rsidRPr="00743275" w:rsidRDefault="00B52630" w:rsidP="00157EFD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В72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B52630" w:rsidRPr="00743275" w:rsidRDefault="00B52630" w:rsidP="00157EFD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В71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C16518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E712D4" w:rsidRPr="00743275" w:rsidRDefault="00E712D4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В72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E712D4" w:rsidRPr="00743275" w:rsidRDefault="00E712D4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В71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C16518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Педагогіка, доц.Герцюк Д.Д., ауд.</w:t>
            </w:r>
            <w:r w:rsidR="00A061EF">
              <w:rPr>
                <w:sz w:val="22"/>
                <w:szCs w:val="22"/>
                <w:lang w:val="uk-UA"/>
              </w:rPr>
              <w:t>В96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C16518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VІ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E712D4" w:rsidRPr="00743275" w:rsidRDefault="00E712D4" w:rsidP="00157E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Педагогіка, доц.Герцюк Д.Д., ауд.</w:t>
            </w:r>
            <w:r w:rsidR="00A061EF">
              <w:rPr>
                <w:sz w:val="22"/>
                <w:szCs w:val="22"/>
                <w:lang w:val="uk-UA"/>
              </w:rPr>
              <w:t>В96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712D4" w:rsidRPr="00743275" w:rsidRDefault="00E712D4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14.11.16</w:t>
            </w:r>
          </w:p>
          <w:p w:rsidR="00E712D4" w:rsidRPr="00743275" w:rsidRDefault="00E712D4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понеділок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E712D4" w:rsidRPr="00743275" w:rsidRDefault="00E712D4" w:rsidP="00FA78B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E712D4" w:rsidRPr="00743275" w:rsidRDefault="00E712D4" w:rsidP="00FA78B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17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712D4" w:rsidRPr="00743275" w:rsidRDefault="00E712D4" w:rsidP="00755AF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F306D1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F306D1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A061EF">
              <w:rPr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E712D4" w:rsidRPr="00743275" w:rsidRDefault="00E712D4" w:rsidP="00755AF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E712D4" w:rsidRPr="00743275" w:rsidRDefault="00E712D4" w:rsidP="00755A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Іспит, Психологія, доц.Штепа О.С., ауд.</w:t>
            </w:r>
            <w:r w:rsidR="00A061EF">
              <w:rPr>
                <w:b/>
                <w:sz w:val="22"/>
                <w:szCs w:val="22"/>
                <w:lang w:val="uk-UA"/>
              </w:rPr>
              <w:t xml:space="preserve"> Л204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Історія мови, доц. Бублик Т.Є., ауд.</w:t>
            </w:r>
            <w:r w:rsidR="006E7F83">
              <w:rPr>
                <w:sz w:val="22"/>
                <w:szCs w:val="22"/>
                <w:lang w:val="uk-UA"/>
              </w:rPr>
              <w:t>Л204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C228A2" w:rsidRDefault="00C228A2" w:rsidP="00D54C0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16.40-18.00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Історія мови, доц. Бублик Т.Є., ауд.</w:t>
            </w:r>
            <w:r w:rsidR="006E7F83">
              <w:rPr>
                <w:sz w:val="22"/>
                <w:szCs w:val="22"/>
                <w:lang w:val="uk-UA"/>
              </w:rPr>
              <w:t>086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D54C0F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18.10-19.30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6E7F83">
              <w:rPr>
                <w:sz w:val="22"/>
                <w:szCs w:val="22"/>
                <w:lang w:val="uk-UA"/>
              </w:rPr>
              <w:t xml:space="preserve"> В70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D54C0F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VIII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19.40-21.00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6E7F83">
              <w:rPr>
                <w:sz w:val="22"/>
                <w:szCs w:val="22"/>
                <w:lang w:val="uk-UA"/>
              </w:rPr>
              <w:t xml:space="preserve"> В70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712D4" w:rsidRPr="00743275" w:rsidRDefault="00E712D4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15.11.16</w:t>
            </w:r>
          </w:p>
          <w:p w:rsidR="00E712D4" w:rsidRPr="00743275" w:rsidRDefault="00E712D4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вівторок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E712D4" w:rsidRPr="00743275" w:rsidRDefault="00E712D4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E712D4" w:rsidRPr="00743275" w:rsidRDefault="00E712D4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70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італійська мова, ас.Горячук О.В., ауд.</w:t>
            </w:r>
            <w:r w:rsidR="006E7F83">
              <w:rPr>
                <w:sz w:val="22"/>
                <w:szCs w:val="22"/>
                <w:lang w:val="uk-UA"/>
              </w:rPr>
              <w:t xml:space="preserve"> Л204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італійська мова, ас.Горячук О.В., ауд.</w:t>
            </w:r>
            <w:r w:rsidR="006E7F83">
              <w:rPr>
                <w:sz w:val="22"/>
                <w:szCs w:val="22"/>
                <w:lang w:val="uk-UA"/>
              </w:rPr>
              <w:t xml:space="preserve"> Л204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E712D4" w:rsidRPr="00743275" w:rsidRDefault="00E712D4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Національна література (19 ст.), доц.Сенчук І.А., ауд</w:t>
            </w:r>
            <w:r w:rsidR="006E7F83">
              <w:rPr>
                <w:sz w:val="22"/>
                <w:szCs w:val="22"/>
                <w:lang w:val="uk-UA"/>
              </w:rPr>
              <w:t xml:space="preserve"> Л204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E712D4" w:rsidRPr="00743275" w:rsidRDefault="00E712D4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Національна література (19 ст.), доц.Сенчук І.А., ауд.</w:t>
            </w:r>
            <w:r w:rsidR="006E7F83">
              <w:rPr>
                <w:sz w:val="22"/>
                <w:szCs w:val="22"/>
                <w:lang w:val="uk-UA"/>
              </w:rPr>
              <w:t>Л204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D54C0F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</w:t>
            </w:r>
            <w:r w:rsidRPr="00743275"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16.40-18.00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5C036B" w:rsidRPr="00743275" w:rsidRDefault="005C036B" w:rsidP="00755A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5C036B" w:rsidRPr="00743275" w:rsidRDefault="005C036B" w:rsidP="00755AF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D54C0F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18.10-19.30</w:t>
            </w:r>
          </w:p>
        </w:tc>
        <w:tc>
          <w:tcPr>
            <w:tcW w:w="2113" w:type="dxa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польська мова, ас.Хім</w:t>
            </w:r>
            <w:r w:rsidRPr="00DF3312">
              <w:rPr>
                <w:sz w:val="22"/>
                <w:szCs w:val="22"/>
              </w:rPr>
              <w:t>’</w:t>
            </w:r>
            <w:r w:rsidRPr="00743275">
              <w:rPr>
                <w:sz w:val="22"/>
                <w:szCs w:val="22"/>
                <w:lang w:val="uk-UA"/>
              </w:rPr>
              <w:t>як В.М., ауд</w:t>
            </w:r>
            <w:r w:rsidR="006E7F83">
              <w:rPr>
                <w:sz w:val="22"/>
                <w:szCs w:val="22"/>
                <w:lang w:val="uk-UA"/>
              </w:rPr>
              <w:t xml:space="preserve"> В72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іспанська мова, ас.Шмігельський І.С., ауд</w:t>
            </w:r>
            <w:r w:rsidR="006E7F83">
              <w:rPr>
                <w:sz w:val="22"/>
                <w:szCs w:val="22"/>
                <w:lang w:val="uk-UA"/>
              </w:rPr>
              <w:t xml:space="preserve"> В73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французька мова, ас.Рабош Г.М., ауд</w:t>
            </w:r>
            <w:r w:rsidR="006E7F83">
              <w:rPr>
                <w:sz w:val="22"/>
                <w:szCs w:val="22"/>
                <w:lang w:val="uk-UA"/>
              </w:rPr>
              <w:t xml:space="preserve"> В76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D54C0F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VIII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19.40-21.00</w:t>
            </w:r>
          </w:p>
        </w:tc>
        <w:tc>
          <w:tcPr>
            <w:tcW w:w="2113" w:type="dxa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польська мова, ас.Хім</w:t>
            </w:r>
            <w:r w:rsidRPr="00DF3312">
              <w:rPr>
                <w:sz w:val="22"/>
                <w:szCs w:val="22"/>
              </w:rPr>
              <w:t>’</w:t>
            </w:r>
            <w:r w:rsidRPr="00743275">
              <w:rPr>
                <w:sz w:val="22"/>
                <w:szCs w:val="22"/>
                <w:lang w:val="uk-UA"/>
              </w:rPr>
              <w:t>як В.М., ауд</w:t>
            </w:r>
            <w:r w:rsidR="006E7F83">
              <w:rPr>
                <w:sz w:val="22"/>
                <w:szCs w:val="22"/>
                <w:lang w:val="uk-UA"/>
              </w:rPr>
              <w:t xml:space="preserve"> В72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іспанська мова, ас.Шмігельський І.С., ауд.</w:t>
            </w:r>
            <w:r w:rsidR="006E7F83">
              <w:rPr>
                <w:sz w:val="22"/>
                <w:szCs w:val="22"/>
                <w:lang w:val="uk-UA"/>
              </w:rPr>
              <w:t>В73</w:t>
            </w:r>
          </w:p>
        </w:tc>
        <w:tc>
          <w:tcPr>
            <w:tcW w:w="2474" w:type="dxa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французька мова, ас.Рабош Г.М., ауд</w:t>
            </w:r>
            <w:r w:rsidR="006E7F83">
              <w:rPr>
                <w:sz w:val="22"/>
                <w:szCs w:val="22"/>
                <w:lang w:val="uk-UA"/>
              </w:rPr>
              <w:t xml:space="preserve"> В76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712D4" w:rsidRPr="00743275" w:rsidRDefault="00E712D4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16.11.16</w:t>
            </w:r>
          </w:p>
          <w:p w:rsidR="00E712D4" w:rsidRPr="00743275" w:rsidRDefault="00E712D4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середа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E712D4" w:rsidRPr="00743275" w:rsidRDefault="00E712D4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E712D4" w:rsidRPr="00743275" w:rsidRDefault="00E712D4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70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Риторика, доц. Федорчук М.М., ауд.</w:t>
            </w:r>
            <w:r w:rsidR="006E7F83">
              <w:rPr>
                <w:sz w:val="22"/>
                <w:szCs w:val="22"/>
                <w:lang w:val="uk-UA"/>
              </w:rPr>
              <w:t xml:space="preserve"> Л204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157EFD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157EFD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E712D4" w:rsidRPr="00743275" w:rsidRDefault="00E712D4" w:rsidP="00157EFD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французька мова, ас.Рабош Г.М., ауд.</w:t>
            </w:r>
            <w:r w:rsidR="006E7F83">
              <w:rPr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E712D4" w:rsidRPr="00743275" w:rsidRDefault="00E712D4" w:rsidP="00157EFD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італійська мова, ас.Горячук О.В., ауд.</w:t>
            </w:r>
            <w:r w:rsidR="00550C60">
              <w:rPr>
                <w:sz w:val="22"/>
                <w:szCs w:val="22"/>
                <w:lang w:val="uk-UA"/>
              </w:rPr>
              <w:t>А339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французька мова, ас.Рабош Г.М., ауд.</w:t>
            </w:r>
            <w:r w:rsidR="006E7F83">
              <w:rPr>
                <w:sz w:val="22"/>
                <w:szCs w:val="22"/>
                <w:lang w:val="uk-UA"/>
              </w:rPr>
              <w:t>Л204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E712D4" w:rsidRPr="00743275" w:rsidRDefault="006E7F83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</w:t>
            </w:r>
            <w:r w:rsidR="00E712D4" w:rsidRPr="00743275">
              <w:rPr>
                <w:sz w:val="22"/>
                <w:szCs w:val="22"/>
                <w:lang w:val="uk-UA"/>
              </w:rPr>
              <w:t>талійська мова, ас.Горячук О.В., ауд.</w:t>
            </w:r>
            <w:r w:rsidR="00550C60">
              <w:rPr>
                <w:sz w:val="22"/>
                <w:szCs w:val="22"/>
                <w:lang w:val="uk-UA"/>
              </w:rPr>
              <w:t>А339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E712D4" w:rsidRPr="00743275" w:rsidRDefault="00550C60" w:rsidP="00755A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Методика викладання іноземн. </w:t>
            </w:r>
            <w:r w:rsidR="00E712D4" w:rsidRPr="00743275">
              <w:rPr>
                <w:sz w:val="22"/>
                <w:szCs w:val="22"/>
                <w:lang w:val="uk-UA"/>
              </w:rPr>
              <w:t>мови, доц. Дацько Ю.М., ауд</w:t>
            </w:r>
            <w:r>
              <w:rPr>
                <w:sz w:val="22"/>
                <w:szCs w:val="22"/>
                <w:lang w:val="uk-UA"/>
              </w:rPr>
              <w:t xml:space="preserve"> Л204</w:t>
            </w:r>
            <w:r w:rsidR="00E712D4" w:rsidRPr="00743275">
              <w:rPr>
                <w:sz w:val="22"/>
                <w:szCs w:val="22"/>
                <w:lang w:val="uk-UA"/>
              </w:rPr>
              <w:t>.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D54C0F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</w:t>
            </w:r>
            <w:r w:rsidRPr="00743275"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E712D4" w:rsidRPr="00550C60" w:rsidRDefault="00E712D4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550C6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E712D4" w:rsidRPr="00743275" w:rsidRDefault="00E712D4" w:rsidP="004045D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 xml:space="preserve">Залік, С/К «Жанрово-стилістична типологія текстів», </w:t>
            </w:r>
          </w:p>
          <w:p w:rsidR="00E712D4" w:rsidRPr="00743275" w:rsidRDefault="00E712D4" w:rsidP="004045D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доц.Лотоцька К.Я., ауд.</w:t>
            </w:r>
            <w:r w:rsidR="00550C60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550C60" w:rsidRDefault="00E712D4" w:rsidP="00D54C0F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VII</w:t>
            </w:r>
          </w:p>
        </w:tc>
        <w:tc>
          <w:tcPr>
            <w:tcW w:w="1637" w:type="dxa"/>
            <w:vAlign w:val="center"/>
          </w:tcPr>
          <w:p w:rsidR="00E712D4" w:rsidRPr="00550C60" w:rsidRDefault="00E712D4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550C60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польська мова, ас.Хім</w:t>
            </w:r>
            <w:r w:rsidRPr="00DF3312">
              <w:rPr>
                <w:sz w:val="22"/>
                <w:szCs w:val="22"/>
              </w:rPr>
              <w:t>’</w:t>
            </w:r>
            <w:r w:rsidRPr="00743275">
              <w:rPr>
                <w:sz w:val="22"/>
                <w:szCs w:val="22"/>
                <w:lang w:val="uk-UA"/>
              </w:rPr>
              <w:t>як В.М., ауд.</w:t>
            </w:r>
            <w:r w:rsidR="00550C60">
              <w:rPr>
                <w:sz w:val="22"/>
                <w:szCs w:val="22"/>
                <w:lang w:val="uk-UA"/>
              </w:rPr>
              <w:t>В72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іспанська мова, ас.Шмігельський І.С., ауд.</w:t>
            </w:r>
            <w:r w:rsidR="00550C60">
              <w:rPr>
                <w:sz w:val="22"/>
                <w:szCs w:val="22"/>
                <w:lang w:val="uk-UA"/>
              </w:rPr>
              <w:t>А241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006" w:type="dxa"/>
            <w:vMerge/>
            <w:tcBorders>
              <w:bottom w:val="thinThickSmallGap" w:sz="24" w:space="0" w:color="auto"/>
            </w:tcBorders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tcBorders>
              <w:bottom w:val="thinThickSmallGap" w:sz="24" w:space="0" w:color="auto"/>
            </w:tcBorders>
            <w:vAlign w:val="center"/>
          </w:tcPr>
          <w:p w:rsidR="00E712D4" w:rsidRPr="00743275" w:rsidRDefault="00E712D4" w:rsidP="00D54C0F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VIII</w:t>
            </w:r>
          </w:p>
        </w:tc>
        <w:tc>
          <w:tcPr>
            <w:tcW w:w="1637" w:type="dxa"/>
            <w:tcBorders>
              <w:bottom w:val="thinThickSmallGap" w:sz="24" w:space="0" w:color="auto"/>
            </w:tcBorders>
            <w:vAlign w:val="center"/>
          </w:tcPr>
          <w:p w:rsidR="00E712D4" w:rsidRPr="00743275" w:rsidRDefault="00E712D4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19.40-21.00</w:t>
            </w:r>
          </w:p>
        </w:tc>
        <w:tc>
          <w:tcPr>
            <w:tcW w:w="3170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польська мова, ас.Хім</w:t>
            </w:r>
            <w:r w:rsidRPr="00DF3312">
              <w:rPr>
                <w:sz w:val="22"/>
                <w:szCs w:val="22"/>
              </w:rPr>
              <w:t>’</w:t>
            </w:r>
            <w:r w:rsidRPr="00743275">
              <w:rPr>
                <w:sz w:val="22"/>
                <w:szCs w:val="22"/>
                <w:lang w:val="uk-UA"/>
              </w:rPr>
              <w:t>як В.М., ауд.</w:t>
            </w:r>
            <w:r w:rsidR="00550C60">
              <w:rPr>
                <w:sz w:val="22"/>
                <w:szCs w:val="22"/>
                <w:lang w:val="uk-UA"/>
              </w:rPr>
              <w:t xml:space="preserve"> В72</w:t>
            </w:r>
          </w:p>
        </w:tc>
        <w:tc>
          <w:tcPr>
            <w:tcW w:w="353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іспанська мова, ас.Шмігельський І.С., ауд</w:t>
            </w:r>
            <w:r w:rsidR="00550C60">
              <w:rPr>
                <w:sz w:val="22"/>
                <w:szCs w:val="22"/>
                <w:lang w:val="uk-UA"/>
              </w:rPr>
              <w:t xml:space="preserve"> А241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  <w:trHeight w:hRule="exact" w:val="10"/>
        </w:trPr>
        <w:tc>
          <w:tcPr>
            <w:tcW w:w="10008" w:type="dxa"/>
            <w:gridSpan w:val="7"/>
            <w:tcBorders>
              <w:bottom w:val="thinThickSmallGap" w:sz="24" w:space="0" w:color="auto"/>
            </w:tcBorders>
            <w:textDirection w:val="btLr"/>
          </w:tcPr>
          <w:p w:rsidR="00E712D4" w:rsidRPr="00743275" w:rsidRDefault="00E712D4" w:rsidP="00755AF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0882" w:rsidRPr="00743275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D0882" w:rsidRPr="00743275" w:rsidRDefault="00DD0882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17.11.16</w:t>
            </w:r>
          </w:p>
          <w:p w:rsidR="00DD0882" w:rsidRPr="00743275" w:rsidRDefault="00DD0882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четвер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DD0882" w:rsidRPr="00743275" w:rsidRDefault="00DD0882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DD0882" w:rsidRPr="00743275" w:rsidRDefault="00DD0882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17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DD0882" w:rsidRPr="00743275" w:rsidRDefault="00E712D4" w:rsidP="003E414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 xml:space="preserve">К/Р, </w:t>
            </w:r>
            <w:r w:rsidR="00DD0882" w:rsidRPr="00743275">
              <w:rPr>
                <w:b/>
                <w:sz w:val="22"/>
                <w:szCs w:val="22"/>
                <w:lang w:val="uk-UA"/>
              </w:rPr>
              <w:t>французька мова, ас.Рабош Г.М., ауд.</w:t>
            </w:r>
            <w:r w:rsidR="00550C60">
              <w:rPr>
                <w:b/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DD0882" w:rsidRPr="00743275" w:rsidRDefault="00E712D4" w:rsidP="003E414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 xml:space="preserve">К/Р, </w:t>
            </w:r>
            <w:r w:rsidR="00DD0882" w:rsidRPr="00743275">
              <w:rPr>
                <w:b/>
                <w:sz w:val="22"/>
                <w:szCs w:val="22"/>
                <w:lang w:val="uk-UA"/>
              </w:rPr>
              <w:t>італійська мова, ас.Горячук О.В., ауд.</w:t>
            </w:r>
            <w:r w:rsidR="00550C60">
              <w:rPr>
                <w:b/>
                <w:sz w:val="22"/>
                <w:szCs w:val="22"/>
                <w:lang w:val="uk-UA"/>
              </w:rPr>
              <w:t xml:space="preserve"> А339</w:t>
            </w:r>
          </w:p>
        </w:tc>
      </w:tr>
      <w:tr w:rsidR="00DD0882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DD0882" w:rsidRPr="00743275" w:rsidRDefault="00DD0882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DD0882" w:rsidRPr="00743275" w:rsidRDefault="00DD0882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vAlign w:val="center"/>
          </w:tcPr>
          <w:p w:rsidR="00DD0882" w:rsidRPr="00743275" w:rsidRDefault="00DD0882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DD0882" w:rsidRPr="00743275" w:rsidRDefault="00DD0882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французька мова, ас.Рабош Г.М., ауд.</w:t>
            </w:r>
            <w:r w:rsidR="00550C60">
              <w:rPr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DD0882" w:rsidRPr="00743275" w:rsidRDefault="00DD0882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італійська мова, ас.Горячук О.В., ауд.</w:t>
            </w:r>
            <w:r w:rsidR="00550C60">
              <w:rPr>
                <w:sz w:val="22"/>
                <w:szCs w:val="22"/>
                <w:lang w:val="uk-UA"/>
              </w:rPr>
              <w:t xml:space="preserve"> А339</w:t>
            </w:r>
          </w:p>
        </w:tc>
      </w:tr>
      <w:tr w:rsidR="00DD0882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DD0882" w:rsidRPr="00743275" w:rsidRDefault="00DD0882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DD0882" w:rsidRPr="00743275" w:rsidRDefault="00DD0882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DD0882" w:rsidRPr="00743275" w:rsidRDefault="00DD0882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DD0882" w:rsidRPr="00743275" w:rsidRDefault="00CE47F1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Історія мови, доц. Бублик Т.Є., ауд.</w:t>
            </w:r>
            <w:r w:rsidR="00550C60">
              <w:rPr>
                <w:sz w:val="22"/>
                <w:szCs w:val="22"/>
                <w:lang w:val="uk-UA"/>
              </w:rPr>
              <w:t xml:space="preserve"> Л204</w:t>
            </w:r>
          </w:p>
        </w:tc>
      </w:tr>
      <w:tr w:rsidR="00DD0882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DD0882" w:rsidRPr="00743275" w:rsidRDefault="00DD0882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DD0882" w:rsidRPr="00743275" w:rsidRDefault="00DD0882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DD0882" w:rsidRPr="00743275" w:rsidRDefault="00DD0882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DD0882" w:rsidRPr="00743275" w:rsidRDefault="00DD0882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550C60">
              <w:rPr>
                <w:sz w:val="22"/>
                <w:szCs w:val="22"/>
                <w:lang w:val="uk-UA"/>
              </w:rPr>
              <w:t>Л202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DD0882" w:rsidRPr="00743275" w:rsidRDefault="00DD0882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550C60">
              <w:rPr>
                <w:sz w:val="22"/>
                <w:szCs w:val="22"/>
                <w:lang w:val="uk-UA"/>
              </w:rPr>
              <w:t xml:space="preserve"> Л204</w:t>
            </w:r>
          </w:p>
        </w:tc>
      </w:tr>
      <w:tr w:rsidR="00DD0882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DD0882" w:rsidRPr="00743275" w:rsidRDefault="00DD0882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DD0882" w:rsidRPr="00C228A2" w:rsidRDefault="00C228A2" w:rsidP="00D54C0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DD0882" w:rsidRPr="00743275" w:rsidRDefault="00DD0882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16.40-18.00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DD0882" w:rsidRPr="00743275" w:rsidRDefault="00DD0882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550C60">
              <w:rPr>
                <w:sz w:val="22"/>
                <w:szCs w:val="22"/>
                <w:lang w:val="uk-UA"/>
              </w:rPr>
              <w:t xml:space="preserve"> В76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DD0882" w:rsidRPr="00743275" w:rsidRDefault="00DD0882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550C60">
              <w:rPr>
                <w:sz w:val="22"/>
                <w:szCs w:val="22"/>
                <w:lang w:val="uk-UA"/>
              </w:rPr>
              <w:t xml:space="preserve"> В72</w:t>
            </w:r>
          </w:p>
        </w:tc>
      </w:tr>
      <w:tr w:rsidR="00DD0882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DD0882" w:rsidRPr="00743275" w:rsidRDefault="00DD0882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DD0882" w:rsidRPr="00743275" w:rsidRDefault="00DD0882" w:rsidP="00D54C0F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</w:t>
            </w:r>
          </w:p>
        </w:tc>
        <w:tc>
          <w:tcPr>
            <w:tcW w:w="1637" w:type="dxa"/>
            <w:vAlign w:val="center"/>
          </w:tcPr>
          <w:p w:rsidR="00DD0882" w:rsidRPr="00743275" w:rsidRDefault="00DD0882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18.10-19.30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DD0882" w:rsidRPr="00743275" w:rsidRDefault="00DD0882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польська мова, ас.Хім</w:t>
            </w:r>
            <w:r w:rsidRPr="00DF3312">
              <w:rPr>
                <w:sz w:val="22"/>
                <w:szCs w:val="22"/>
              </w:rPr>
              <w:t>’</w:t>
            </w:r>
            <w:r w:rsidRPr="00743275">
              <w:rPr>
                <w:sz w:val="22"/>
                <w:szCs w:val="22"/>
                <w:lang w:val="uk-UA"/>
              </w:rPr>
              <w:t>як В.М., ауд.</w:t>
            </w:r>
            <w:r w:rsidR="00550C60">
              <w:rPr>
                <w:sz w:val="22"/>
                <w:szCs w:val="22"/>
                <w:lang w:val="uk-UA"/>
              </w:rPr>
              <w:t xml:space="preserve"> В</w:t>
            </w:r>
            <w:r w:rsidR="0007121A">
              <w:rPr>
                <w:sz w:val="22"/>
                <w:szCs w:val="22"/>
                <w:lang w:val="uk-UA"/>
              </w:rPr>
              <w:t xml:space="preserve"> 76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DD0882" w:rsidRPr="00743275" w:rsidRDefault="00DD0882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іспанська мова, ас.Шмігельський І.С., ауд.</w:t>
            </w:r>
            <w:r w:rsidR="0007121A">
              <w:rPr>
                <w:sz w:val="22"/>
                <w:szCs w:val="22"/>
                <w:lang w:val="uk-UA"/>
              </w:rPr>
              <w:t>А241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006" w:type="dxa"/>
            <w:vMerge/>
            <w:tcBorders>
              <w:bottom w:val="thinThickSmallGap" w:sz="24" w:space="0" w:color="auto"/>
            </w:tcBorders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tcBorders>
              <w:bottom w:val="thinThickSmallGap" w:sz="24" w:space="0" w:color="auto"/>
            </w:tcBorders>
            <w:vAlign w:val="center"/>
          </w:tcPr>
          <w:p w:rsidR="00E712D4" w:rsidRPr="00743275" w:rsidRDefault="00E712D4" w:rsidP="00D54C0F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VIII</w:t>
            </w:r>
          </w:p>
        </w:tc>
        <w:tc>
          <w:tcPr>
            <w:tcW w:w="1637" w:type="dxa"/>
            <w:tcBorders>
              <w:bottom w:val="thinThickSmallGap" w:sz="24" w:space="0" w:color="auto"/>
            </w:tcBorders>
            <w:vAlign w:val="center"/>
          </w:tcPr>
          <w:p w:rsidR="00E712D4" w:rsidRPr="00743275" w:rsidRDefault="00E712D4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19.40-21.00</w:t>
            </w:r>
          </w:p>
        </w:tc>
        <w:tc>
          <w:tcPr>
            <w:tcW w:w="3170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E712D4" w:rsidRPr="00743275" w:rsidRDefault="00E712D4" w:rsidP="00C1651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К/Р, польська мова, ас.Хім</w:t>
            </w:r>
            <w:r w:rsidRPr="00DF3312">
              <w:rPr>
                <w:b/>
                <w:sz w:val="22"/>
                <w:szCs w:val="22"/>
              </w:rPr>
              <w:t>’</w:t>
            </w:r>
            <w:r w:rsidRPr="00743275">
              <w:rPr>
                <w:b/>
                <w:sz w:val="22"/>
                <w:szCs w:val="22"/>
                <w:lang w:val="uk-UA"/>
              </w:rPr>
              <w:t>як В.М., ауд.</w:t>
            </w:r>
            <w:r w:rsidR="000635CD">
              <w:rPr>
                <w:b/>
                <w:sz w:val="22"/>
                <w:szCs w:val="22"/>
                <w:lang w:val="uk-UA"/>
              </w:rPr>
              <w:t xml:space="preserve"> В76</w:t>
            </w:r>
          </w:p>
        </w:tc>
        <w:tc>
          <w:tcPr>
            <w:tcW w:w="353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E712D4" w:rsidRPr="00743275" w:rsidRDefault="00E712D4" w:rsidP="00C1651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К/Р, іспанська мова, ас.Шмігельський І.С., ауд.</w:t>
            </w:r>
            <w:r w:rsidR="0007121A">
              <w:rPr>
                <w:b/>
                <w:sz w:val="22"/>
                <w:szCs w:val="22"/>
                <w:lang w:val="uk-UA"/>
              </w:rPr>
              <w:t xml:space="preserve"> А</w:t>
            </w:r>
            <w:r w:rsidR="000635CD">
              <w:rPr>
                <w:b/>
                <w:sz w:val="22"/>
                <w:szCs w:val="22"/>
                <w:lang w:val="uk-UA"/>
              </w:rPr>
              <w:t>241</w:t>
            </w:r>
          </w:p>
        </w:tc>
      </w:tr>
    </w:tbl>
    <w:p w:rsidR="00AD3F46" w:rsidRPr="00743275" w:rsidRDefault="00AD3F46">
      <w:pPr>
        <w:rPr>
          <w:lang w:val="uk-UA"/>
        </w:rPr>
      </w:pPr>
    </w:p>
    <w:p w:rsidR="0084397D" w:rsidRPr="00743275" w:rsidRDefault="0084397D">
      <w:pPr>
        <w:rPr>
          <w:lang w:val="uk-UA"/>
        </w:rPr>
      </w:pPr>
    </w:p>
    <w:p w:rsidR="0084397D" w:rsidRPr="00743275" w:rsidRDefault="0084397D">
      <w:pPr>
        <w:rPr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"/>
        <w:gridCol w:w="664"/>
        <w:gridCol w:w="1637"/>
        <w:gridCol w:w="2113"/>
        <w:gridCol w:w="1057"/>
        <w:gridCol w:w="1057"/>
        <w:gridCol w:w="2474"/>
      </w:tblGrid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712D4" w:rsidRPr="00743275" w:rsidRDefault="00E712D4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18.11.16</w:t>
            </w:r>
          </w:p>
          <w:p w:rsidR="00E712D4" w:rsidRPr="00743275" w:rsidRDefault="00E712D4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п’ятниця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E712D4" w:rsidRPr="00743275" w:rsidRDefault="00E712D4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E712D4" w:rsidRPr="00743275" w:rsidRDefault="00E712D4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17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французька мова, ас.Рабош Г.М., ауд.</w:t>
            </w:r>
            <w:r w:rsidR="000635CD">
              <w:rPr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італійська мова, ас.Горячук О.В., ауд.</w:t>
            </w:r>
            <w:r w:rsidR="000635CD">
              <w:rPr>
                <w:sz w:val="22"/>
                <w:szCs w:val="22"/>
                <w:lang w:val="uk-UA"/>
              </w:rPr>
              <w:t>А339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французька мова, ас.Рабош Г.М., ауд.</w:t>
            </w:r>
            <w:r w:rsidR="000635CD">
              <w:rPr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італійська мова, ас.Горячук О.В., ауд.</w:t>
            </w:r>
            <w:r w:rsidR="000635CD">
              <w:rPr>
                <w:sz w:val="22"/>
                <w:szCs w:val="22"/>
                <w:lang w:val="uk-UA"/>
              </w:rPr>
              <w:t>А339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E712D4" w:rsidRPr="00743275" w:rsidRDefault="00AB3D61" w:rsidP="00755A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Залік</w:t>
            </w:r>
            <w:r w:rsidR="00E712D4" w:rsidRPr="00743275">
              <w:rPr>
                <w:b/>
                <w:sz w:val="22"/>
                <w:szCs w:val="22"/>
                <w:lang w:val="uk-UA"/>
              </w:rPr>
              <w:t>, Історія мови, доц. Бублик Т.Є., ауд.</w:t>
            </w:r>
            <w:r w:rsidR="000635CD">
              <w:rPr>
                <w:b/>
                <w:sz w:val="22"/>
                <w:szCs w:val="22"/>
                <w:lang w:val="uk-UA"/>
              </w:rPr>
              <w:t xml:space="preserve"> Л204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E712D4" w:rsidRPr="00743275" w:rsidRDefault="0084397D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E712D4" w:rsidRPr="00743275" w:rsidRDefault="00E712D4" w:rsidP="00C1651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EA2BA4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</w:t>
            </w:r>
            <w:r w:rsidRPr="00743275"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EA2BA4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16.40-18.00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>В73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E712D4" w:rsidRPr="00743275" w:rsidRDefault="00E712D4" w:rsidP="00755A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</w:t>
            </w:r>
            <w:r w:rsidR="000635CD">
              <w:rPr>
                <w:sz w:val="22"/>
                <w:szCs w:val="22"/>
                <w:lang w:val="uk-UA"/>
              </w:rPr>
              <w:t xml:space="preserve"> В70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EA2BA4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EA2BA4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18.10-19.30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польська мова, ас.Хім</w:t>
            </w:r>
            <w:r w:rsidRPr="00DF3312">
              <w:rPr>
                <w:sz w:val="22"/>
                <w:szCs w:val="22"/>
              </w:rPr>
              <w:t>’</w:t>
            </w:r>
            <w:r w:rsidRPr="00743275">
              <w:rPr>
                <w:sz w:val="22"/>
                <w:szCs w:val="22"/>
                <w:lang w:val="uk-UA"/>
              </w:rPr>
              <w:t>як В.М., ауд.</w:t>
            </w:r>
            <w:r w:rsidR="000635CD">
              <w:rPr>
                <w:sz w:val="22"/>
                <w:szCs w:val="22"/>
                <w:lang w:val="uk-UA"/>
              </w:rPr>
              <w:t>В75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іспанська мова, ас.Шмігельський І.С., ауд.</w:t>
            </w:r>
            <w:r w:rsidR="000635CD">
              <w:rPr>
                <w:sz w:val="22"/>
                <w:szCs w:val="22"/>
                <w:lang w:val="uk-UA"/>
              </w:rPr>
              <w:t xml:space="preserve"> В70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EA2BA4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VIII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EA2BA4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19.40-21.00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польська мова, ас.Хім</w:t>
            </w:r>
            <w:r w:rsidRPr="00DF3312">
              <w:rPr>
                <w:sz w:val="22"/>
                <w:szCs w:val="22"/>
              </w:rPr>
              <w:t>’</w:t>
            </w:r>
            <w:r w:rsidRPr="00743275">
              <w:rPr>
                <w:sz w:val="22"/>
                <w:szCs w:val="22"/>
                <w:lang w:val="uk-UA"/>
              </w:rPr>
              <w:t>як В.М., ауд.</w:t>
            </w:r>
            <w:r w:rsidR="000635CD">
              <w:rPr>
                <w:sz w:val="22"/>
                <w:szCs w:val="22"/>
                <w:lang w:val="uk-UA"/>
              </w:rPr>
              <w:t>В73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іспанська мова, ас.Шмігельський І.С., ауд.</w:t>
            </w:r>
            <w:r w:rsidR="000635CD">
              <w:rPr>
                <w:sz w:val="22"/>
                <w:szCs w:val="22"/>
                <w:lang w:val="uk-UA"/>
              </w:rPr>
              <w:t xml:space="preserve"> В70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712D4" w:rsidRPr="00743275" w:rsidRDefault="00E712D4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19.11.16</w:t>
            </w:r>
          </w:p>
          <w:p w:rsidR="00E712D4" w:rsidRPr="00743275" w:rsidRDefault="00E712D4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b/>
                <w:lang w:val="uk-UA"/>
              </w:rPr>
              <w:t>субота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E712D4" w:rsidRPr="00743275" w:rsidRDefault="00E712D4" w:rsidP="00F306D1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E712D4" w:rsidRPr="00743275" w:rsidRDefault="00E712D4" w:rsidP="00F306D1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17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>В72</w:t>
            </w:r>
          </w:p>
        </w:tc>
        <w:tc>
          <w:tcPr>
            <w:tcW w:w="353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 xml:space="preserve"> В73</w:t>
            </w:r>
          </w:p>
        </w:tc>
      </w:tr>
      <w:tr w:rsidR="00E712D4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E712D4" w:rsidRPr="00743275" w:rsidRDefault="00E712D4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E712D4" w:rsidRPr="00743275" w:rsidRDefault="00E712D4" w:rsidP="00F306D1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vAlign w:val="center"/>
          </w:tcPr>
          <w:p w:rsidR="00E712D4" w:rsidRPr="00743275" w:rsidRDefault="00E712D4" w:rsidP="00F306D1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 xml:space="preserve"> В72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E712D4" w:rsidRPr="00743275" w:rsidRDefault="00E712D4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 xml:space="preserve"> В73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К/Р, основна мова, ауд</w:t>
            </w:r>
            <w:r w:rsidR="000635CD">
              <w:rPr>
                <w:b/>
                <w:sz w:val="22"/>
                <w:szCs w:val="22"/>
                <w:lang w:val="uk-UA"/>
              </w:rPr>
              <w:t xml:space="preserve"> В72</w:t>
            </w:r>
            <w:r w:rsidRPr="00743275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К/Р, основна мова, ауд</w:t>
            </w:r>
            <w:r w:rsidR="000635CD">
              <w:rPr>
                <w:b/>
                <w:sz w:val="22"/>
                <w:szCs w:val="22"/>
                <w:lang w:val="uk-UA"/>
              </w:rPr>
              <w:t xml:space="preserve"> В73</w:t>
            </w:r>
            <w:r w:rsidRPr="00743275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Теоретична граматика, доц. Татаровська О.В., ауд.</w:t>
            </w:r>
            <w:r w:rsidR="000635CD">
              <w:rPr>
                <w:sz w:val="22"/>
                <w:szCs w:val="22"/>
                <w:lang w:val="uk-UA"/>
              </w:rPr>
              <w:t xml:space="preserve"> В95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3E414C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VІ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Теоретична граматика, доц. Татаровська О.В., ауд.</w:t>
            </w:r>
            <w:r w:rsidR="000635CD">
              <w:rPr>
                <w:sz w:val="22"/>
                <w:szCs w:val="22"/>
                <w:lang w:val="uk-UA"/>
              </w:rPr>
              <w:t xml:space="preserve"> В95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C036B" w:rsidRPr="00743275" w:rsidRDefault="005C036B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20.11.16</w:t>
            </w:r>
          </w:p>
          <w:p w:rsidR="005C036B" w:rsidRPr="00743275" w:rsidRDefault="005C036B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неділя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5C036B" w:rsidRPr="00743275" w:rsidRDefault="005C036B" w:rsidP="0098469E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5C036B" w:rsidRPr="00743275" w:rsidRDefault="005C036B" w:rsidP="0098469E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17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>В72</w:t>
            </w:r>
          </w:p>
        </w:tc>
        <w:tc>
          <w:tcPr>
            <w:tcW w:w="353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>В73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98469E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98469E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 xml:space="preserve"> В72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>В73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98469E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98469E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 xml:space="preserve"> В72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 xml:space="preserve"> В73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польська мова, ас.Хім</w:t>
            </w:r>
            <w:r w:rsidRPr="00DF3312">
              <w:rPr>
                <w:sz w:val="22"/>
                <w:szCs w:val="22"/>
              </w:rPr>
              <w:t>’</w:t>
            </w:r>
            <w:r w:rsidRPr="00743275">
              <w:rPr>
                <w:sz w:val="22"/>
                <w:szCs w:val="22"/>
                <w:lang w:val="uk-UA"/>
              </w:rPr>
              <w:t>як В.М., ауд.</w:t>
            </w:r>
            <w:r w:rsidR="000635CD">
              <w:rPr>
                <w:sz w:val="22"/>
                <w:szCs w:val="22"/>
                <w:lang w:val="uk-UA"/>
              </w:rPr>
              <w:t>В72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VІ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польська мова, ас.Хім</w:t>
            </w:r>
            <w:r w:rsidRPr="00DF3312">
              <w:rPr>
                <w:sz w:val="22"/>
                <w:szCs w:val="22"/>
              </w:rPr>
              <w:t>’</w:t>
            </w:r>
            <w:r w:rsidRPr="00743275">
              <w:rPr>
                <w:sz w:val="22"/>
                <w:szCs w:val="22"/>
                <w:lang w:val="uk-UA"/>
              </w:rPr>
              <w:t>як В.М., ауд.</w:t>
            </w:r>
            <w:r w:rsidR="000635CD">
              <w:rPr>
                <w:sz w:val="22"/>
                <w:szCs w:val="22"/>
                <w:lang w:val="uk-UA"/>
              </w:rPr>
              <w:t>В72</w:t>
            </w:r>
          </w:p>
        </w:tc>
      </w:tr>
      <w:tr w:rsidR="0084397D" w:rsidRPr="00743275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84397D" w:rsidRPr="00743275" w:rsidRDefault="0084397D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21.11.16</w:t>
            </w:r>
          </w:p>
          <w:p w:rsidR="0084397D" w:rsidRPr="00743275" w:rsidRDefault="0084397D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понеділок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84397D" w:rsidRPr="00743275" w:rsidRDefault="0084397D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84397D" w:rsidRPr="00743275" w:rsidRDefault="0084397D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70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84397D" w:rsidRPr="00743275" w:rsidRDefault="0084397D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Залік, Національна література (середньовіччя і 18 ст.), доц.Сенчук І.А., ауд.</w:t>
            </w:r>
            <w:r w:rsidR="000635CD">
              <w:rPr>
                <w:b/>
                <w:sz w:val="22"/>
                <w:szCs w:val="22"/>
                <w:lang w:val="uk-UA"/>
              </w:rPr>
              <w:t xml:space="preserve"> Л204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5C036B" w:rsidRPr="00743275" w:rsidRDefault="005C036B" w:rsidP="00157EFD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>Л202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 xml:space="preserve"> Л204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D54C0F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</w:t>
            </w:r>
            <w:r w:rsidRPr="00743275"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16.40-18.00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5C036B" w:rsidRPr="00743275" w:rsidRDefault="005C036B" w:rsidP="00157EFD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635CD">
              <w:rPr>
                <w:sz w:val="22"/>
                <w:szCs w:val="22"/>
                <w:lang w:val="uk-UA"/>
              </w:rPr>
              <w:t xml:space="preserve"> 089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0635CD" w:rsidRDefault="005C036B" w:rsidP="00157EFD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VII</w:t>
            </w:r>
          </w:p>
        </w:tc>
        <w:tc>
          <w:tcPr>
            <w:tcW w:w="1637" w:type="dxa"/>
            <w:vAlign w:val="center"/>
          </w:tcPr>
          <w:p w:rsidR="005C036B" w:rsidRPr="000635CD" w:rsidRDefault="005C036B" w:rsidP="00157EFD">
            <w:pPr>
              <w:jc w:val="center"/>
              <w:rPr>
                <w:sz w:val="22"/>
                <w:szCs w:val="22"/>
                <w:lang w:val="uk-UA"/>
              </w:rPr>
            </w:pPr>
            <w:r w:rsidRPr="000635CD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польська мова, ас.Хім</w:t>
            </w:r>
            <w:r w:rsidRPr="000635CD">
              <w:rPr>
                <w:sz w:val="22"/>
                <w:szCs w:val="22"/>
                <w:lang w:val="uk-UA"/>
              </w:rPr>
              <w:t>’</w:t>
            </w:r>
            <w:r w:rsidRPr="00743275">
              <w:rPr>
                <w:sz w:val="22"/>
                <w:szCs w:val="22"/>
                <w:lang w:val="uk-UA"/>
              </w:rPr>
              <w:t>як В.М., ауд.</w:t>
            </w:r>
            <w:r w:rsidR="000635CD">
              <w:rPr>
                <w:sz w:val="22"/>
                <w:szCs w:val="22"/>
                <w:lang w:val="uk-UA"/>
              </w:rPr>
              <w:t>В76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0635CD" w:rsidRDefault="005C036B" w:rsidP="00157EFD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VIII</w:t>
            </w:r>
          </w:p>
        </w:tc>
        <w:tc>
          <w:tcPr>
            <w:tcW w:w="1637" w:type="dxa"/>
            <w:vAlign w:val="center"/>
          </w:tcPr>
          <w:p w:rsidR="005C036B" w:rsidRPr="000635CD" w:rsidRDefault="005C036B" w:rsidP="00157EFD">
            <w:pPr>
              <w:jc w:val="center"/>
              <w:rPr>
                <w:sz w:val="22"/>
                <w:szCs w:val="22"/>
                <w:lang w:val="uk-UA"/>
              </w:rPr>
            </w:pPr>
            <w:r w:rsidRPr="000635CD">
              <w:rPr>
                <w:sz w:val="22"/>
                <w:szCs w:val="22"/>
                <w:lang w:val="uk-UA"/>
              </w:rPr>
              <w:t>19.40-21.00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польська мова, ас.Хім</w:t>
            </w:r>
            <w:r w:rsidRPr="000635CD">
              <w:rPr>
                <w:sz w:val="22"/>
                <w:szCs w:val="22"/>
                <w:lang w:val="uk-UA"/>
              </w:rPr>
              <w:t>’</w:t>
            </w:r>
            <w:r w:rsidRPr="00743275">
              <w:rPr>
                <w:sz w:val="22"/>
                <w:szCs w:val="22"/>
                <w:lang w:val="uk-UA"/>
              </w:rPr>
              <w:t>як В.М., ауд.</w:t>
            </w:r>
            <w:r w:rsidR="000635CD">
              <w:rPr>
                <w:sz w:val="22"/>
                <w:szCs w:val="22"/>
                <w:lang w:val="uk-UA"/>
              </w:rPr>
              <w:t>В76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C036B" w:rsidRPr="00743275" w:rsidRDefault="005C036B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22.11.16</w:t>
            </w:r>
          </w:p>
          <w:p w:rsidR="005C036B" w:rsidRPr="00743275" w:rsidRDefault="005C036B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вівторок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5C036B" w:rsidRPr="00743275" w:rsidRDefault="005C036B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5C036B" w:rsidRPr="00743275" w:rsidRDefault="005C036B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70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італійська мова, ас.Горячук О.В., ауд.</w:t>
            </w:r>
            <w:r w:rsidR="00F871AA">
              <w:rPr>
                <w:sz w:val="22"/>
                <w:szCs w:val="22"/>
                <w:lang w:val="uk-UA"/>
              </w:rPr>
              <w:t>А339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італійська мова, ас.Горячук О.В., ауд.</w:t>
            </w:r>
            <w:r w:rsidR="00F871AA">
              <w:rPr>
                <w:sz w:val="22"/>
                <w:szCs w:val="22"/>
                <w:lang w:val="uk-UA"/>
              </w:rPr>
              <w:t xml:space="preserve"> А339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5C036B" w:rsidRPr="00743275" w:rsidRDefault="005C036B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Національна література (19 ст.), доц.Сенчук І.А., ауд.</w:t>
            </w:r>
            <w:r w:rsidR="00F871AA">
              <w:rPr>
                <w:sz w:val="22"/>
                <w:szCs w:val="22"/>
                <w:lang w:val="uk-UA"/>
              </w:rPr>
              <w:t>Л204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5C036B" w:rsidRPr="00743275" w:rsidRDefault="005C036B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Національна література (19 ст.), доц.Сенчук І.А., ауд.</w:t>
            </w:r>
            <w:r w:rsidR="00F871AA">
              <w:rPr>
                <w:sz w:val="22"/>
                <w:szCs w:val="22"/>
                <w:lang w:val="uk-UA"/>
              </w:rPr>
              <w:t>Л204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EA2BA4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</w:t>
            </w:r>
            <w:r w:rsidRPr="00743275"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EA2BA4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16.40-18.00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5C036B" w:rsidRPr="00743275" w:rsidRDefault="005C036B" w:rsidP="00755A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Залік, Риторика, доц. Федорчук М.М., ауд.</w:t>
            </w:r>
            <w:r w:rsidR="00246F04">
              <w:rPr>
                <w:b/>
                <w:sz w:val="22"/>
                <w:szCs w:val="22"/>
                <w:lang w:val="uk-UA"/>
              </w:rPr>
              <w:t xml:space="preserve"> К</w:t>
            </w:r>
            <w:r w:rsidR="00166447">
              <w:rPr>
                <w:b/>
                <w:sz w:val="22"/>
                <w:szCs w:val="22"/>
                <w:lang w:val="uk-UA"/>
              </w:rPr>
              <w:t>К 1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EA2BA4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EA2BA4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18.10-19.30</w:t>
            </w:r>
          </w:p>
        </w:tc>
        <w:tc>
          <w:tcPr>
            <w:tcW w:w="2113" w:type="dxa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польська мова, ас.Хім</w:t>
            </w:r>
            <w:r w:rsidRPr="00DF3312">
              <w:rPr>
                <w:sz w:val="22"/>
                <w:szCs w:val="22"/>
              </w:rPr>
              <w:t>’</w:t>
            </w:r>
            <w:r w:rsidRPr="00743275">
              <w:rPr>
                <w:sz w:val="22"/>
                <w:szCs w:val="22"/>
                <w:lang w:val="uk-UA"/>
              </w:rPr>
              <w:t>як В.М., ауд</w:t>
            </w:r>
            <w:r w:rsidR="00246F04">
              <w:rPr>
                <w:sz w:val="22"/>
                <w:szCs w:val="22"/>
                <w:lang w:val="uk-UA"/>
              </w:rPr>
              <w:t xml:space="preserve"> В72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іспанська мова, ас.Шмігельський І.С., ауд.</w:t>
            </w:r>
            <w:r w:rsidR="00246F04">
              <w:rPr>
                <w:sz w:val="22"/>
                <w:szCs w:val="22"/>
                <w:lang w:val="uk-UA"/>
              </w:rPr>
              <w:t xml:space="preserve"> А242</w:t>
            </w:r>
            <w:r w:rsidR="00166447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2474" w:type="dxa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французька мова, ас.Рабош Г.М., ауд.</w:t>
            </w:r>
            <w:r w:rsidR="00246F04">
              <w:rPr>
                <w:sz w:val="22"/>
                <w:szCs w:val="22"/>
                <w:lang w:val="uk-UA"/>
              </w:rPr>
              <w:t xml:space="preserve"> В73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EA2BA4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VIII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EA2BA4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19.40-21.00</w:t>
            </w:r>
          </w:p>
        </w:tc>
        <w:tc>
          <w:tcPr>
            <w:tcW w:w="2113" w:type="dxa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польська мова, ас.Хім</w:t>
            </w:r>
            <w:r w:rsidRPr="00DF3312">
              <w:rPr>
                <w:sz w:val="22"/>
                <w:szCs w:val="22"/>
              </w:rPr>
              <w:t>’</w:t>
            </w:r>
            <w:r w:rsidRPr="00743275">
              <w:rPr>
                <w:sz w:val="22"/>
                <w:szCs w:val="22"/>
                <w:lang w:val="uk-UA"/>
              </w:rPr>
              <w:t>як В.М., ауд</w:t>
            </w:r>
            <w:r w:rsidR="00246F04">
              <w:rPr>
                <w:sz w:val="22"/>
                <w:szCs w:val="22"/>
                <w:lang w:val="uk-UA"/>
              </w:rPr>
              <w:t xml:space="preserve"> В72</w:t>
            </w:r>
            <w:r w:rsidRPr="0074327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іспанська мова, ас.Шмігельський І.С., ауд.</w:t>
            </w:r>
            <w:r w:rsidR="00246F04">
              <w:rPr>
                <w:sz w:val="22"/>
                <w:szCs w:val="22"/>
                <w:lang w:val="uk-UA"/>
              </w:rPr>
              <w:t xml:space="preserve"> А242</w:t>
            </w:r>
            <w:r w:rsidR="00166447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2474" w:type="dxa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французька мова, ас.Рабош Г.М., ауд.</w:t>
            </w:r>
            <w:r w:rsidR="00246F04">
              <w:rPr>
                <w:sz w:val="22"/>
                <w:szCs w:val="22"/>
                <w:lang w:val="uk-UA"/>
              </w:rPr>
              <w:t xml:space="preserve"> В73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C036B" w:rsidRPr="00743275" w:rsidRDefault="005C036B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23.11.16</w:t>
            </w:r>
          </w:p>
          <w:p w:rsidR="005C036B" w:rsidRPr="00743275" w:rsidRDefault="005C036B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середа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5C036B" w:rsidRPr="00743275" w:rsidRDefault="005C036B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5C036B" w:rsidRPr="00743275" w:rsidRDefault="005C036B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70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С/К «Комунікативні проблеми граматики», доц. Татаровська О.В., ауд.</w:t>
            </w:r>
            <w:r w:rsidR="00246F04">
              <w:rPr>
                <w:lang w:val="uk-UA"/>
              </w:rPr>
              <w:t>Л204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lang w:val="uk-UA"/>
              </w:rPr>
              <w:t>С/К «Комунікативні проблеми граматики», доц. Татаровська О.В., ауд.</w:t>
            </w:r>
            <w:r w:rsidR="00246F04">
              <w:rPr>
                <w:lang w:val="uk-UA"/>
              </w:rPr>
              <w:t>Л204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5C036B" w:rsidRPr="00743275" w:rsidRDefault="005C036B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Методика викладання іноземної мови, доц. Дацько Ю.М., ауд.</w:t>
            </w:r>
            <w:r w:rsidR="00246F04">
              <w:rPr>
                <w:sz w:val="22"/>
                <w:szCs w:val="22"/>
                <w:lang w:val="uk-UA"/>
              </w:rPr>
              <w:t xml:space="preserve"> Л204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246F04">
              <w:rPr>
                <w:sz w:val="22"/>
                <w:szCs w:val="22"/>
                <w:lang w:val="uk-UA"/>
              </w:rPr>
              <w:t xml:space="preserve"> Л202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246F04">
              <w:rPr>
                <w:sz w:val="22"/>
                <w:szCs w:val="22"/>
                <w:lang w:val="uk-UA"/>
              </w:rPr>
              <w:t xml:space="preserve"> Л204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84397D" w:rsidP="00EA2BA4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</w:t>
            </w:r>
            <w:r w:rsidRPr="00743275"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EA2BA4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16.40-18.00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5C036B" w:rsidRPr="00743275" w:rsidRDefault="005C036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246F04">
              <w:rPr>
                <w:sz w:val="22"/>
                <w:szCs w:val="22"/>
                <w:lang w:val="uk-UA"/>
              </w:rPr>
              <w:t xml:space="preserve"> В72</w:t>
            </w:r>
          </w:p>
        </w:tc>
      </w:tr>
      <w:tr w:rsidR="00C8532B" w:rsidRPr="00743275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8532B" w:rsidRPr="00743275" w:rsidRDefault="00C8532B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24.11.16</w:t>
            </w:r>
          </w:p>
          <w:p w:rsidR="00C8532B" w:rsidRPr="00743275" w:rsidRDefault="00C8532B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четвер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C8532B" w:rsidRPr="00743275" w:rsidRDefault="00C8532B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C8532B" w:rsidRPr="00743275" w:rsidRDefault="00C8532B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17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8532B" w:rsidRPr="00743275" w:rsidRDefault="00AD3F46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французька мова, ас.Рабош Г.М., ауд.</w:t>
            </w:r>
            <w:r w:rsidR="00246F04">
              <w:rPr>
                <w:sz w:val="22"/>
                <w:szCs w:val="22"/>
                <w:lang w:val="uk-UA"/>
              </w:rPr>
              <w:t>Л204</w:t>
            </w:r>
          </w:p>
        </w:tc>
        <w:tc>
          <w:tcPr>
            <w:tcW w:w="353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8532B" w:rsidRPr="00743275" w:rsidRDefault="00AD3F46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італійська мова, ас.Горячук О.В., ауд.</w:t>
            </w:r>
            <w:r w:rsidR="00246F04">
              <w:rPr>
                <w:sz w:val="22"/>
                <w:szCs w:val="22"/>
                <w:lang w:val="uk-UA"/>
              </w:rPr>
              <w:t xml:space="preserve"> А339</w:t>
            </w:r>
          </w:p>
        </w:tc>
      </w:tr>
      <w:tr w:rsidR="00C8532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C8532B" w:rsidRPr="00743275" w:rsidRDefault="00C8532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C8532B" w:rsidRPr="00743275" w:rsidRDefault="00C8532B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vAlign w:val="center"/>
          </w:tcPr>
          <w:p w:rsidR="00C8532B" w:rsidRPr="00743275" w:rsidRDefault="00C8532B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C8532B" w:rsidRPr="00743275" w:rsidRDefault="00C8532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Іспит,</w:t>
            </w:r>
            <w:r w:rsidRPr="00743275">
              <w:rPr>
                <w:sz w:val="22"/>
                <w:szCs w:val="22"/>
                <w:lang w:val="uk-UA"/>
              </w:rPr>
              <w:t xml:space="preserve"> </w:t>
            </w:r>
            <w:r w:rsidRPr="00743275">
              <w:rPr>
                <w:b/>
                <w:sz w:val="22"/>
                <w:szCs w:val="22"/>
                <w:lang w:val="uk-UA"/>
              </w:rPr>
              <w:t>французька мова, ас.Рабош Г.М., ауд.</w:t>
            </w:r>
            <w:r w:rsidR="00246F04">
              <w:rPr>
                <w:b/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C8532B" w:rsidRPr="00743275" w:rsidRDefault="00C8532B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Іспит,</w:t>
            </w:r>
            <w:r w:rsidRPr="00743275">
              <w:rPr>
                <w:sz w:val="22"/>
                <w:szCs w:val="22"/>
                <w:lang w:val="uk-UA"/>
              </w:rPr>
              <w:t xml:space="preserve"> </w:t>
            </w:r>
            <w:r w:rsidRPr="00743275">
              <w:rPr>
                <w:b/>
                <w:sz w:val="22"/>
                <w:szCs w:val="22"/>
                <w:lang w:val="uk-UA"/>
              </w:rPr>
              <w:t>італійська мова, ас.Горячук О.В., ауд.</w:t>
            </w:r>
            <w:r w:rsidR="00246F04">
              <w:rPr>
                <w:b/>
                <w:sz w:val="22"/>
                <w:szCs w:val="22"/>
                <w:lang w:val="uk-UA"/>
              </w:rPr>
              <w:t xml:space="preserve"> А339</w:t>
            </w:r>
          </w:p>
        </w:tc>
      </w:tr>
      <w:tr w:rsidR="00AD3F4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AD3F46" w:rsidRPr="00743275" w:rsidRDefault="00AD3F4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AD3F46" w:rsidRPr="00743275" w:rsidRDefault="00AD3F46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AD3F46" w:rsidRPr="00743275" w:rsidRDefault="00AD3F46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AD3F46" w:rsidRPr="00743275" w:rsidRDefault="00AD3F46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246F04">
              <w:rPr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AD3F46" w:rsidRPr="00743275" w:rsidRDefault="00AD3F46" w:rsidP="00755AF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D3F4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AD3F46" w:rsidRPr="00743275" w:rsidRDefault="00AD3F4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AD3F46" w:rsidRPr="00743275" w:rsidRDefault="00AD3F46" w:rsidP="00EA2BA4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AD3F46" w:rsidRPr="00743275" w:rsidRDefault="00AD3F46" w:rsidP="00EA2BA4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AD3F46" w:rsidRPr="00743275" w:rsidRDefault="00AD3F46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246F04">
              <w:rPr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AD3F46" w:rsidRPr="00743275" w:rsidRDefault="00AD3F46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246F04">
              <w:rPr>
                <w:sz w:val="22"/>
                <w:szCs w:val="22"/>
                <w:lang w:val="uk-UA"/>
              </w:rPr>
              <w:t>Л202</w:t>
            </w:r>
          </w:p>
        </w:tc>
      </w:tr>
      <w:tr w:rsidR="00AD3F4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AD3F46" w:rsidRPr="00743275" w:rsidRDefault="00AD3F4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AD3F46" w:rsidRPr="00743275" w:rsidRDefault="00AD3F46" w:rsidP="00EA2BA4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</w:t>
            </w:r>
            <w:r w:rsidRPr="00743275"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AD3F46" w:rsidRPr="00743275" w:rsidRDefault="00AD3F46" w:rsidP="00EA2BA4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16.40-18.00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AD3F46" w:rsidRPr="00743275" w:rsidRDefault="0084397D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246F04">
              <w:rPr>
                <w:sz w:val="22"/>
                <w:szCs w:val="22"/>
                <w:lang w:val="uk-UA"/>
              </w:rPr>
              <w:t xml:space="preserve"> В76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AD3F46" w:rsidRPr="00743275" w:rsidRDefault="00AD3F46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246F04">
              <w:rPr>
                <w:sz w:val="22"/>
                <w:szCs w:val="22"/>
                <w:lang w:val="uk-UA"/>
              </w:rPr>
              <w:t>В70</w:t>
            </w:r>
          </w:p>
        </w:tc>
      </w:tr>
      <w:tr w:rsidR="00AD3F4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AD3F46" w:rsidRPr="00743275" w:rsidRDefault="00AD3F4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AD3F46" w:rsidRPr="00743275" w:rsidRDefault="00AD3F46" w:rsidP="00EA2BA4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</w:t>
            </w:r>
          </w:p>
        </w:tc>
        <w:tc>
          <w:tcPr>
            <w:tcW w:w="1637" w:type="dxa"/>
            <w:vAlign w:val="center"/>
          </w:tcPr>
          <w:p w:rsidR="00AD3F46" w:rsidRPr="00743275" w:rsidRDefault="00AD3F46" w:rsidP="00EA2BA4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18.10-19.30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AD3F46" w:rsidRPr="00743275" w:rsidRDefault="00AD3F46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польська мова, ауд.</w:t>
            </w:r>
            <w:r w:rsidR="00246F04">
              <w:rPr>
                <w:sz w:val="22"/>
                <w:szCs w:val="22"/>
                <w:lang w:val="uk-UA"/>
              </w:rPr>
              <w:t xml:space="preserve"> В76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AD3F46" w:rsidRPr="00743275" w:rsidRDefault="00AD3F46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іспанська мова, ауд.</w:t>
            </w:r>
            <w:r w:rsidR="00246F04">
              <w:rPr>
                <w:sz w:val="22"/>
                <w:szCs w:val="22"/>
                <w:lang w:val="uk-UA"/>
              </w:rPr>
              <w:t>А241</w:t>
            </w:r>
          </w:p>
        </w:tc>
      </w:tr>
      <w:tr w:rsidR="00AD3F4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AD3F46" w:rsidRPr="00743275" w:rsidRDefault="00AD3F4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AD3F46" w:rsidRPr="00743275" w:rsidRDefault="00AD3F46" w:rsidP="00EA2BA4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VIII</w:t>
            </w:r>
          </w:p>
        </w:tc>
        <w:tc>
          <w:tcPr>
            <w:tcW w:w="1637" w:type="dxa"/>
            <w:vAlign w:val="center"/>
          </w:tcPr>
          <w:p w:rsidR="00AD3F46" w:rsidRPr="00743275" w:rsidRDefault="00AD3F46" w:rsidP="00EA2BA4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19.40-21.00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AD3F46" w:rsidRPr="00743275" w:rsidRDefault="00AD3F46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Іспит, польська мова, ас.Хім</w:t>
            </w:r>
            <w:r w:rsidRPr="00DF3312">
              <w:rPr>
                <w:b/>
                <w:sz w:val="22"/>
                <w:szCs w:val="22"/>
              </w:rPr>
              <w:t>’</w:t>
            </w:r>
            <w:r w:rsidRPr="00743275">
              <w:rPr>
                <w:b/>
                <w:sz w:val="22"/>
                <w:szCs w:val="22"/>
                <w:lang w:val="uk-UA"/>
              </w:rPr>
              <w:t>як В.М., ауд.</w:t>
            </w:r>
            <w:r w:rsidR="00246F04">
              <w:rPr>
                <w:b/>
                <w:sz w:val="22"/>
                <w:szCs w:val="22"/>
                <w:lang w:val="uk-UA"/>
              </w:rPr>
              <w:t xml:space="preserve"> В76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AD3F46" w:rsidRPr="00743275" w:rsidRDefault="00AD3F46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Іспит, іспанська мова, ас.Шмігельський І.С., ауд.</w:t>
            </w:r>
            <w:r w:rsidR="00246F04">
              <w:rPr>
                <w:b/>
                <w:sz w:val="22"/>
                <w:szCs w:val="22"/>
                <w:lang w:val="uk-UA"/>
              </w:rPr>
              <w:t xml:space="preserve"> А241</w:t>
            </w:r>
          </w:p>
        </w:tc>
      </w:tr>
      <w:tr w:rsidR="00AD3F46" w:rsidRPr="0074327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D3F46" w:rsidRPr="00743275" w:rsidRDefault="00AD3F46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25.11.16</w:t>
            </w:r>
          </w:p>
          <w:p w:rsidR="00AD3F46" w:rsidRPr="00743275" w:rsidRDefault="00AD3F46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п’ятниця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AD3F46" w:rsidRPr="00743275" w:rsidRDefault="00AD3F46" w:rsidP="00FA78B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AD3F46" w:rsidRPr="00743275" w:rsidRDefault="00AD3F46" w:rsidP="00FA78B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70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AD3F46" w:rsidRPr="00743275" w:rsidRDefault="00AD3F46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b/>
                <w:sz w:val="20"/>
                <w:szCs w:val="20"/>
                <w:lang w:val="uk-UA"/>
              </w:rPr>
              <w:t>Методика викладання іноземної мови, захист курсових робіт, Дацько Ю.М., ауд.</w:t>
            </w:r>
            <w:r w:rsidR="00085EAF">
              <w:rPr>
                <w:b/>
                <w:sz w:val="20"/>
                <w:szCs w:val="20"/>
                <w:lang w:val="uk-UA"/>
              </w:rPr>
              <w:t xml:space="preserve"> Л204</w:t>
            </w:r>
          </w:p>
        </w:tc>
      </w:tr>
      <w:tr w:rsidR="00AD3F4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AD3F46" w:rsidRPr="00743275" w:rsidRDefault="00AD3F4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AD3F46" w:rsidRPr="00743275" w:rsidRDefault="00AD3F46" w:rsidP="00F306D1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vAlign w:val="center"/>
          </w:tcPr>
          <w:p w:rsidR="00AD3F46" w:rsidRPr="00743275" w:rsidRDefault="00AD3F46" w:rsidP="00F306D1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AD3F46" w:rsidRPr="00743275" w:rsidRDefault="00AD3F46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С/К «Комунікативні проблеми граматики», доц. Татаровська О.В., ауд.</w:t>
            </w:r>
            <w:r w:rsidR="00085EAF">
              <w:rPr>
                <w:lang w:val="uk-UA"/>
              </w:rPr>
              <w:t>Л204</w:t>
            </w:r>
          </w:p>
        </w:tc>
      </w:tr>
      <w:tr w:rsidR="00AD3F4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AD3F46" w:rsidRPr="00743275" w:rsidRDefault="00AD3F4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AD3F46" w:rsidRPr="00743275" w:rsidRDefault="00AD3F46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AD3F46" w:rsidRPr="00743275" w:rsidRDefault="00AD3F46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AD3F46" w:rsidRPr="00743275" w:rsidRDefault="00AD3F46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lang w:val="uk-UA"/>
              </w:rPr>
              <w:t>С/К «Комунікативні проблеми граматики», доц. Татаровська О.В., ауд.</w:t>
            </w:r>
            <w:r w:rsidR="00085EAF">
              <w:rPr>
                <w:lang w:val="uk-UA"/>
              </w:rPr>
              <w:t>Л204</w:t>
            </w:r>
          </w:p>
        </w:tc>
      </w:tr>
      <w:tr w:rsidR="00AD3F4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AD3F46" w:rsidRPr="00743275" w:rsidRDefault="00AD3F4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AD3F46" w:rsidRPr="00743275" w:rsidRDefault="00AD3F46" w:rsidP="00D54C0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AD3F46" w:rsidRPr="00743275" w:rsidRDefault="00AD3F46" w:rsidP="00D54C0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AD3F46" w:rsidRPr="00743275" w:rsidRDefault="00AD3F46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85EAF">
              <w:rPr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AD3F46" w:rsidRPr="00743275" w:rsidRDefault="00AD3F46" w:rsidP="003E414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D3F4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AD3F46" w:rsidRPr="00743275" w:rsidRDefault="00AD3F4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AD3F46" w:rsidRPr="00743275" w:rsidRDefault="00AD3F46" w:rsidP="00D54C0F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</w:t>
            </w:r>
            <w:r w:rsidRPr="00743275"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AD3F46" w:rsidRPr="00743275" w:rsidRDefault="00AD3F46" w:rsidP="00D54C0F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16.40-18.00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AD3F46" w:rsidRPr="00743275" w:rsidRDefault="00AD3F46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85EAF">
              <w:rPr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AD3F46" w:rsidRPr="00743275" w:rsidRDefault="00AD3F46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85EAF">
              <w:rPr>
                <w:sz w:val="22"/>
                <w:szCs w:val="22"/>
                <w:lang w:val="uk-UA"/>
              </w:rPr>
              <w:t xml:space="preserve"> 088</w:t>
            </w:r>
          </w:p>
        </w:tc>
      </w:tr>
      <w:tr w:rsidR="00AD3F46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AD3F46" w:rsidRPr="00743275" w:rsidRDefault="00AD3F4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AD3F46" w:rsidRPr="00085EAF" w:rsidRDefault="00AD3F46" w:rsidP="00D54C0F">
            <w:pPr>
              <w:jc w:val="center"/>
            </w:pPr>
            <w:r w:rsidRPr="00743275">
              <w:rPr>
                <w:lang w:val="en-US"/>
              </w:rPr>
              <w:t>VII</w:t>
            </w:r>
          </w:p>
        </w:tc>
        <w:tc>
          <w:tcPr>
            <w:tcW w:w="1637" w:type="dxa"/>
            <w:vAlign w:val="center"/>
          </w:tcPr>
          <w:p w:rsidR="00AD3F46" w:rsidRPr="00085EAF" w:rsidRDefault="00AD3F46" w:rsidP="00D54C0F">
            <w:pPr>
              <w:jc w:val="center"/>
              <w:rPr>
                <w:sz w:val="22"/>
                <w:szCs w:val="22"/>
              </w:rPr>
            </w:pPr>
            <w:r w:rsidRPr="00085EAF">
              <w:rPr>
                <w:sz w:val="22"/>
                <w:szCs w:val="22"/>
              </w:rPr>
              <w:t>18.10-19.30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AD3F46" w:rsidRPr="00743275" w:rsidRDefault="00AD3F46" w:rsidP="003E41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AD3F46" w:rsidRPr="00743275" w:rsidRDefault="00AD3F46" w:rsidP="003E414C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85EAF">
              <w:rPr>
                <w:sz w:val="22"/>
                <w:szCs w:val="22"/>
                <w:lang w:val="uk-UA"/>
              </w:rPr>
              <w:t xml:space="preserve"> В72</w:t>
            </w:r>
          </w:p>
        </w:tc>
      </w:tr>
      <w:tr w:rsidR="00AD3F46" w:rsidRPr="00743275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006" w:type="dxa"/>
            <w:vMerge/>
            <w:tcBorders>
              <w:bottom w:val="thinThickSmallGap" w:sz="24" w:space="0" w:color="auto"/>
            </w:tcBorders>
            <w:textDirection w:val="btLr"/>
          </w:tcPr>
          <w:p w:rsidR="00AD3F46" w:rsidRPr="00743275" w:rsidRDefault="00AD3F46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tcBorders>
              <w:bottom w:val="thinThickSmallGap" w:sz="24" w:space="0" w:color="auto"/>
            </w:tcBorders>
            <w:vAlign w:val="center"/>
          </w:tcPr>
          <w:p w:rsidR="00AD3F46" w:rsidRPr="00085EAF" w:rsidRDefault="00AD3F46" w:rsidP="00D54C0F">
            <w:pPr>
              <w:jc w:val="center"/>
            </w:pPr>
            <w:r w:rsidRPr="00743275">
              <w:rPr>
                <w:lang w:val="en-US"/>
              </w:rPr>
              <w:t>VIII</w:t>
            </w:r>
          </w:p>
        </w:tc>
        <w:tc>
          <w:tcPr>
            <w:tcW w:w="1637" w:type="dxa"/>
            <w:tcBorders>
              <w:bottom w:val="thinThickSmallGap" w:sz="24" w:space="0" w:color="auto"/>
            </w:tcBorders>
            <w:vAlign w:val="center"/>
          </w:tcPr>
          <w:p w:rsidR="00AD3F46" w:rsidRPr="00085EAF" w:rsidRDefault="00AD3F46" w:rsidP="00D54C0F">
            <w:pPr>
              <w:jc w:val="center"/>
              <w:rPr>
                <w:sz w:val="22"/>
                <w:szCs w:val="22"/>
              </w:rPr>
            </w:pPr>
            <w:r w:rsidRPr="00085EAF">
              <w:rPr>
                <w:sz w:val="22"/>
                <w:szCs w:val="22"/>
              </w:rPr>
              <w:t>19.40-21.00</w:t>
            </w:r>
          </w:p>
        </w:tc>
        <w:tc>
          <w:tcPr>
            <w:tcW w:w="3170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AD3F46" w:rsidRPr="00743275" w:rsidRDefault="00AD3F46" w:rsidP="00755A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AD3F46" w:rsidRPr="00743275" w:rsidRDefault="00AD3F46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85EAF">
              <w:rPr>
                <w:sz w:val="22"/>
                <w:szCs w:val="22"/>
                <w:lang w:val="uk-UA"/>
              </w:rPr>
              <w:t xml:space="preserve"> В72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C036B" w:rsidRPr="00743275" w:rsidRDefault="005C036B" w:rsidP="00755AFF">
            <w:pPr>
              <w:ind w:left="113" w:right="113"/>
              <w:jc w:val="center"/>
              <w:rPr>
                <w:b/>
                <w:lang w:val="uk-UA"/>
              </w:rPr>
            </w:pPr>
            <w:r w:rsidRPr="00743275">
              <w:rPr>
                <w:b/>
                <w:lang w:val="uk-UA"/>
              </w:rPr>
              <w:t>26.11.16</w:t>
            </w:r>
          </w:p>
          <w:p w:rsidR="005C036B" w:rsidRPr="00743275" w:rsidRDefault="005C036B" w:rsidP="00755AFF">
            <w:pPr>
              <w:ind w:left="113" w:right="113"/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субота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5C036B" w:rsidRPr="00743275" w:rsidRDefault="005C036B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5C036B" w:rsidRPr="00743275" w:rsidRDefault="005C036B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70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Теоретична граматика, доц. Татаровська О.В., ауд.</w:t>
            </w:r>
            <w:r w:rsidR="00085EAF">
              <w:rPr>
                <w:sz w:val="22"/>
                <w:szCs w:val="22"/>
                <w:lang w:val="uk-UA"/>
              </w:rPr>
              <w:t xml:space="preserve"> В95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ІІІ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701" w:type="dxa"/>
            <w:gridSpan w:val="4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Теоретична граматика, доц. Татаровська О.В., ауд.</w:t>
            </w:r>
            <w:r w:rsidR="00085EAF">
              <w:rPr>
                <w:sz w:val="22"/>
                <w:szCs w:val="22"/>
                <w:lang w:val="uk-UA"/>
              </w:rPr>
              <w:t xml:space="preserve"> В95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755AF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ІV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755AF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85EAF">
              <w:rPr>
                <w:sz w:val="22"/>
                <w:szCs w:val="22"/>
                <w:lang w:val="uk-UA"/>
              </w:rPr>
              <w:t xml:space="preserve"> В70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85EAF">
              <w:rPr>
                <w:sz w:val="22"/>
                <w:szCs w:val="22"/>
                <w:lang w:val="uk-UA"/>
              </w:rPr>
              <w:t xml:space="preserve"> В73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FA78BF">
            <w:pPr>
              <w:jc w:val="center"/>
              <w:rPr>
                <w:lang w:val="uk-UA"/>
              </w:rPr>
            </w:pPr>
            <w:r w:rsidRPr="00743275">
              <w:rPr>
                <w:lang w:val="uk-UA"/>
              </w:rPr>
              <w:t>V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FA78BF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85EAF">
              <w:rPr>
                <w:sz w:val="22"/>
                <w:szCs w:val="22"/>
                <w:lang w:val="uk-UA"/>
              </w:rPr>
              <w:t xml:space="preserve"> В70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85EAF">
              <w:rPr>
                <w:sz w:val="22"/>
                <w:szCs w:val="22"/>
                <w:lang w:val="uk-UA"/>
              </w:rPr>
              <w:t xml:space="preserve"> В73</w:t>
            </w:r>
          </w:p>
        </w:tc>
      </w:tr>
      <w:tr w:rsidR="005C036B" w:rsidRPr="00743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  <w:textDirection w:val="btLr"/>
          </w:tcPr>
          <w:p w:rsidR="005C036B" w:rsidRPr="00743275" w:rsidRDefault="005C036B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5C036B" w:rsidRPr="00743275" w:rsidRDefault="005C036B" w:rsidP="00C6433D">
            <w:pPr>
              <w:jc w:val="center"/>
              <w:rPr>
                <w:lang w:val="uk-UA"/>
              </w:rPr>
            </w:pPr>
            <w:r w:rsidRPr="00743275">
              <w:rPr>
                <w:lang w:val="en-US"/>
              </w:rPr>
              <w:t>V</w:t>
            </w:r>
            <w:r w:rsidRPr="00743275">
              <w:rPr>
                <w:lang w:val="uk-UA"/>
              </w:rPr>
              <w:t>І</w:t>
            </w:r>
          </w:p>
        </w:tc>
        <w:tc>
          <w:tcPr>
            <w:tcW w:w="1637" w:type="dxa"/>
            <w:vAlign w:val="center"/>
          </w:tcPr>
          <w:p w:rsidR="005C036B" w:rsidRPr="00743275" w:rsidRDefault="005C036B" w:rsidP="00C6433D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16.40-18.00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5C036B" w:rsidRPr="00743275" w:rsidRDefault="0084397D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Іспит, основна мова, ауд</w:t>
            </w:r>
            <w:r w:rsidR="00085EAF">
              <w:rPr>
                <w:b/>
                <w:sz w:val="22"/>
                <w:szCs w:val="22"/>
                <w:lang w:val="uk-UA"/>
              </w:rPr>
              <w:t xml:space="preserve"> В70</w:t>
            </w:r>
            <w:r w:rsidRPr="00743275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5C036B" w:rsidRPr="00743275" w:rsidRDefault="005C036B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sz w:val="22"/>
                <w:szCs w:val="22"/>
                <w:lang w:val="uk-UA"/>
              </w:rPr>
              <w:t>основна мова, ауд.</w:t>
            </w:r>
            <w:r w:rsidR="00085EAF">
              <w:rPr>
                <w:sz w:val="22"/>
                <w:szCs w:val="22"/>
                <w:lang w:val="uk-UA"/>
              </w:rPr>
              <w:t xml:space="preserve"> В73</w:t>
            </w:r>
          </w:p>
        </w:tc>
      </w:tr>
      <w:tr w:rsidR="0084397D" w:rsidRPr="00743275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1006" w:type="dxa"/>
            <w:vMerge/>
            <w:textDirection w:val="btLr"/>
          </w:tcPr>
          <w:p w:rsidR="0084397D" w:rsidRPr="00743275" w:rsidRDefault="0084397D" w:rsidP="00755AFF">
            <w:pPr>
              <w:ind w:left="113" w:right="113"/>
              <w:rPr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84397D" w:rsidRPr="00743275" w:rsidRDefault="0084397D" w:rsidP="00C16518">
            <w:pPr>
              <w:jc w:val="center"/>
              <w:rPr>
                <w:lang w:val="en-US"/>
              </w:rPr>
            </w:pPr>
            <w:r w:rsidRPr="00743275">
              <w:rPr>
                <w:lang w:val="en-US"/>
              </w:rPr>
              <w:t>VII</w:t>
            </w:r>
          </w:p>
        </w:tc>
        <w:tc>
          <w:tcPr>
            <w:tcW w:w="1637" w:type="dxa"/>
            <w:vAlign w:val="center"/>
          </w:tcPr>
          <w:p w:rsidR="0084397D" w:rsidRPr="00743275" w:rsidRDefault="0084397D" w:rsidP="00C16518">
            <w:pPr>
              <w:jc w:val="center"/>
              <w:rPr>
                <w:sz w:val="22"/>
                <w:szCs w:val="22"/>
                <w:lang w:val="en-US"/>
              </w:rPr>
            </w:pPr>
            <w:r w:rsidRPr="00743275">
              <w:rPr>
                <w:sz w:val="22"/>
                <w:szCs w:val="22"/>
                <w:lang w:val="en-US"/>
              </w:rPr>
              <w:t>18.10-19.30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84397D" w:rsidRPr="00743275" w:rsidRDefault="0084397D" w:rsidP="00C1651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4397D" w:rsidRPr="00743275" w:rsidRDefault="0084397D" w:rsidP="00C16518">
            <w:pPr>
              <w:jc w:val="center"/>
              <w:rPr>
                <w:sz w:val="22"/>
                <w:szCs w:val="22"/>
                <w:lang w:val="uk-UA"/>
              </w:rPr>
            </w:pPr>
            <w:r w:rsidRPr="00743275">
              <w:rPr>
                <w:b/>
                <w:sz w:val="22"/>
                <w:szCs w:val="22"/>
                <w:lang w:val="uk-UA"/>
              </w:rPr>
              <w:t>Іспит, основна мова, ауд.</w:t>
            </w:r>
            <w:r w:rsidR="00085EAF">
              <w:rPr>
                <w:b/>
                <w:sz w:val="22"/>
                <w:szCs w:val="22"/>
                <w:lang w:val="uk-UA"/>
              </w:rPr>
              <w:t xml:space="preserve"> В73</w:t>
            </w:r>
          </w:p>
        </w:tc>
      </w:tr>
    </w:tbl>
    <w:p w:rsidR="008A3149" w:rsidRPr="00743275" w:rsidRDefault="008A3149" w:rsidP="00387010">
      <w:pPr>
        <w:jc w:val="center"/>
        <w:rPr>
          <w:lang w:val="uk-UA"/>
        </w:rPr>
      </w:pPr>
    </w:p>
    <w:p w:rsidR="008A3149" w:rsidRPr="00743275" w:rsidRDefault="008A3149" w:rsidP="00387010">
      <w:pPr>
        <w:jc w:val="center"/>
        <w:rPr>
          <w:lang w:val="uk-UA"/>
        </w:rPr>
      </w:pPr>
    </w:p>
    <w:p w:rsidR="008A3149" w:rsidRPr="00743275" w:rsidRDefault="008A3149" w:rsidP="00387010">
      <w:pPr>
        <w:jc w:val="center"/>
        <w:rPr>
          <w:lang w:val="uk-UA"/>
        </w:rPr>
      </w:pPr>
    </w:p>
    <w:p w:rsidR="00387010" w:rsidRPr="00743275" w:rsidRDefault="00387010" w:rsidP="00387010">
      <w:pPr>
        <w:jc w:val="center"/>
        <w:rPr>
          <w:lang w:val="uk-UA"/>
        </w:rPr>
      </w:pPr>
    </w:p>
    <w:p w:rsidR="00923106" w:rsidRPr="00743275" w:rsidRDefault="00923106" w:rsidP="00387010">
      <w:pPr>
        <w:jc w:val="center"/>
        <w:rPr>
          <w:lang w:val="uk-UA"/>
        </w:rPr>
      </w:pPr>
    </w:p>
    <w:p w:rsidR="00923106" w:rsidRPr="00743275" w:rsidRDefault="00923106" w:rsidP="00387010">
      <w:pPr>
        <w:jc w:val="center"/>
        <w:rPr>
          <w:lang w:val="uk-UA"/>
        </w:rPr>
      </w:pPr>
    </w:p>
    <w:p w:rsidR="00923106" w:rsidRPr="00743275" w:rsidRDefault="00923106" w:rsidP="00387010">
      <w:pPr>
        <w:jc w:val="center"/>
        <w:rPr>
          <w:lang w:val="uk-UA"/>
        </w:rPr>
      </w:pPr>
    </w:p>
    <w:p w:rsidR="00923106" w:rsidRPr="00743275" w:rsidRDefault="00923106" w:rsidP="00387010">
      <w:pPr>
        <w:jc w:val="center"/>
        <w:rPr>
          <w:lang w:val="uk-UA"/>
        </w:rPr>
      </w:pPr>
    </w:p>
    <w:p w:rsidR="00923106" w:rsidRPr="00743275" w:rsidRDefault="00923106" w:rsidP="00387010">
      <w:pPr>
        <w:jc w:val="center"/>
        <w:rPr>
          <w:lang w:val="uk-UA"/>
        </w:rPr>
      </w:pPr>
    </w:p>
    <w:p w:rsidR="00923106" w:rsidRPr="00743275" w:rsidRDefault="00923106" w:rsidP="00387010">
      <w:pPr>
        <w:jc w:val="center"/>
        <w:rPr>
          <w:lang w:val="uk-UA"/>
        </w:rPr>
      </w:pPr>
    </w:p>
    <w:p w:rsidR="00923106" w:rsidRPr="00743275" w:rsidRDefault="00923106" w:rsidP="00387010">
      <w:pPr>
        <w:jc w:val="center"/>
        <w:rPr>
          <w:lang w:val="uk-UA"/>
        </w:rPr>
      </w:pPr>
    </w:p>
    <w:p w:rsidR="00923106" w:rsidRPr="00743275" w:rsidRDefault="00923106" w:rsidP="00387010">
      <w:pPr>
        <w:jc w:val="center"/>
        <w:rPr>
          <w:lang w:val="uk-UA"/>
        </w:rPr>
      </w:pPr>
    </w:p>
    <w:p w:rsidR="00923106" w:rsidRPr="00743275" w:rsidRDefault="00923106" w:rsidP="00387010">
      <w:pPr>
        <w:jc w:val="center"/>
        <w:rPr>
          <w:lang w:val="uk-UA"/>
        </w:rPr>
      </w:pPr>
    </w:p>
    <w:p w:rsidR="00DF3312" w:rsidRDefault="00DF3312" w:rsidP="00DF3312">
      <w:pPr>
        <w:jc w:val="center"/>
        <w:rPr>
          <w:lang w:val="uk-UA"/>
        </w:rPr>
      </w:pPr>
      <w:r w:rsidRPr="00423BB7">
        <w:rPr>
          <w:lang w:val="uk-UA"/>
        </w:rPr>
        <w:t>Декан</w:t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  <w:t>Кам</w:t>
      </w:r>
      <w:r w:rsidRPr="00387010">
        <w:rPr>
          <w:lang w:val="uk-UA"/>
        </w:rPr>
        <w:t>’</w:t>
      </w:r>
      <w:r w:rsidRPr="00423BB7">
        <w:rPr>
          <w:lang w:val="uk-UA"/>
        </w:rPr>
        <w:t>янець В.М.</w:t>
      </w:r>
    </w:p>
    <w:p w:rsidR="00DF3312" w:rsidRDefault="00DF3312" w:rsidP="00DF3312">
      <w:pPr>
        <w:jc w:val="both"/>
        <w:rPr>
          <w:lang w:val="uk-UA"/>
        </w:rPr>
      </w:pPr>
    </w:p>
    <w:p w:rsidR="00DF3312" w:rsidRPr="00387010" w:rsidRDefault="00DF3312" w:rsidP="00DF3312">
      <w:pPr>
        <w:jc w:val="both"/>
      </w:pPr>
    </w:p>
    <w:p w:rsidR="00DF3312" w:rsidRDefault="00DF3312" w:rsidP="00DF3312">
      <w:pPr>
        <w:jc w:val="both"/>
        <w:rPr>
          <w:lang w:val="uk-UA"/>
        </w:rPr>
      </w:pPr>
    </w:p>
    <w:p w:rsidR="00DF3312" w:rsidRDefault="00DF3312" w:rsidP="00DF3312">
      <w:pPr>
        <w:jc w:val="both"/>
        <w:rPr>
          <w:lang w:val="uk-UA"/>
        </w:rPr>
      </w:pPr>
    </w:p>
    <w:p w:rsidR="00DF3312" w:rsidRDefault="00DF3312" w:rsidP="00DF3312">
      <w:pPr>
        <w:jc w:val="both"/>
        <w:rPr>
          <w:lang w:val="uk-UA"/>
        </w:rPr>
      </w:pPr>
    </w:p>
    <w:p w:rsidR="00DF3312" w:rsidRDefault="00DF3312" w:rsidP="00DF3312">
      <w:pPr>
        <w:jc w:val="both"/>
        <w:rPr>
          <w:lang w:val="uk-UA"/>
        </w:rPr>
      </w:pPr>
    </w:p>
    <w:p w:rsidR="00DF3312" w:rsidRDefault="00DF3312" w:rsidP="00DF3312">
      <w:pPr>
        <w:jc w:val="both"/>
        <w:rPr>
          <w:lang w:val="uk-UA"/>
        </w:rPr>
      </w:pPr>
    </w:p>
    <w:p w:rsidR="00DF3312" w:rsidRPr="00387010" w:rsidRDefault="00DF3312" w:rsidP="00DF3312">
      <w:pPr>
        <w:jc w:val="both"/>
        <w:rPr>
          <w:lang w:val="uk-UA"/>
        </w:rPr>
      </w:pPr>
    </w:p>
    <w:p w:rsidR="00DF3312" w:rsidRPr="00423BB7" w:rsidRDefault="00DF3312" w:rsidP="00DF3312">
      <w:pPr>
        <w:jc w:val="both"/>
        <w:rPr>
          <w:lang w:val="uk-UA"/>
        </w:rPr>
      </w:pPr>
    </w:p>
    <w:p w:rsidR="00DF3312" w:rsidRPr="00161B06" w:rsidRDefault="00DF3312" w:rsidP="00DF3312">
      <w:pPr>
        <w:jc w:val="both"/>
        <w:rPr>
          <w:lang w:val="uk-UA"/>
        </w:rPr>
      </w:pPr>
      <w:r w:rsidRPr="00161B06">
        <w:rPr>
          <w:b/>
          <w:lang w:val="uk-UA"/>
        </w:rPr>
        <w:t>центр італійської мови і культури (центр)</w:t>
      </w:r>
      <w:r w:rsidRPr="00161B06">
        <w:rPr>
          <w:lang w:val="uk-UA"/>
        </w:rPr>
        <w:t xml:space="preserve"> знаходиться в головному корпусі університету (3 поверх, ауд.А-339)</w:t>
      </w:r>
    </w:p>
    <w:p w:rsidR="00DF3312" w:rsidRPr="00161B06" w:rsidRDefault="00DF3312" w:rsidP="00DF3312">
      <w:pPr>
        <w:jc w:val="both"/>
        <w:rPr>
          <w:lang w:val="uk-UA"/>
        </w:rPr>
      </w:pPr>
      <w:r w:rsidRPr="00161B06">
        <w:rPr>
          <w:b/>
          <w:lang w:val="uk-UA"/>
        </w:rPr>
        <w:t>аудиторії Л-202, Л-204</w:t>
      </w:r>
      <w:r w:rsidRPr="00161B06">
        <w:rPr>
          <w:lang w:val="uk-UA"/>
        </w:rPr>
        <w:t xml:space="preserve"> знаходяться в корпусі Інституту післядипломної освіти та доуніверситетської підготовки (вул.Січових Стрільців, 16)</w:t>
      </w:r>
    </w:p>
    <w:p w:rsidR="00DF3312" w:rsidRPr="00161B06" w:rsidRDefault="00DF3312" w:rsidP="00DF3312">
      <w:pPr>
        <w:jc w:val="both"/>
        <w:rPr>
          <w:lang w:val="uk-UA"/>
        </w:rPr>
      </w:pPr>
      <w:r w:rsidRPr="00161B06">
        <w:rPr>
          <w:b/>
          <w:lang w:val="uk-UA"/>
        </w:rPr>
        <w:t>аудиторії 089, 086,</w:t>
      </w:r>
      <w:r>
        <w:rPr>
          <w:b/>
          <w:lang w:val="uk-UA"/>
        </w:rPr>
        <w:t xml:space="preserve"> 085, 084</w:t>
      </w:r>
      <w:r w:rsidRPr="00161B06">
        <w:rPr>
          <w:b/>
          <w:lang w:val="uk-UA"/>
        </w:rPr>
        <w:t xml:space="preserve"> кк1 </w:t>
      </w:r>
      <w:r w:rsidRPr="00161B06">
        <w:rPr>
          <w:lang w:val="uk-UA"/>
        </w:rPr>
        <w:t>знаходяться у подвір</w:t>
      </w:r>
      <w:r w:rsidRPr="004A0F82">
        <w:rPr>
          <w:lang w:val="uk-UA"/>
        </w:rPr>
        <w:t>’</w:t>
      </w:r>
      <w:r w:rsidRPr="00161B06">
        <w:rPr>
          <w:lang w:val="uk-UA"/>
        </w:rPr>
        <w:t>ї головного корпусу університету (орієнтуватися на загальну канцелярію)</w:t>
      </w:r>
    </w:p>
    <w:p w:rsidR="00DF3312" w:rsidRPr="004A0F82" w:rsidRDefault="00DF3312" w:rsidP="00DF3312">
      <w:pPr>
        <w:jc w:val="both"/>
        <w:rPr>
          <w:lang w:val="uk-UA"/>
        </w:rPr>
      </w:pPr>
      <w:r w:rsidRPr="00161B06">
        <w:rPr>
          <w:b/>
          <w:lang w:val="uk-UA"/>
        </w:rPr>
        <w:t xml:space="preserve">аудиторії </w:t>
      </w:r>
      <w:r>
        <w:rPr>
          <w:b/>
          <w:lang w:val="uk-UA"/>
        </w:rPr>
        <w:t xml:space="preserve">А-230 </w:t>
      </w:r>
      <w:r w:rsidRPr="004A0F82">
        <w:rPr>
          <w:lang w:val="uk-UA"/>
        </w:rPr>
        <w:t>знаходиться в головному корпусі університету (Університетська, 1)</w:t>
      </w:r>
    </w:p>
    <w:p w:rsidR="00387010" w:rsidRPr="00743275" w:rsidRDefault="00387010" w:rsidP="00387010">
      <w:pPr>
        <w:jc w:val="both"/>
        <w:rPr>
          <w:lang w:val="uk-UA"/>
        </w:rPr>
      </w:pPr>
    </w:p>
    <w:sectPr w:rsidR="00387010" w:rsidRPr="00743275" w:rsidSect="008A3149">
      <w:pgSz w:w="11906" w:h="16838"/>
      <w:pgMar w:top="567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87010"/>
    <w:rsid w:val="000537A8"/>
    <w:rsid w:val="000635CD"/>
    <w:rsid w:val="0007121A"/>
    <w:rsid w:val="00085EAF"/>
    <w:rsid w:val="00116D96"/>
    <w:rsid w:val="00157EFD"/>
    <w:rsid w:val="00166447"/>
    <w:rsid w:val="00172735"/>
    <w:rsid w:val="001A0DA1"/>
    <w:rsid w:val="001A3E78"/>
    <w:rsid w:val="001C14EA"/>
    <w:rsid w:val="00207B7E"/>
    <w:rsid w:val="00213031"/>
    <w:rsid w:val="00246F04"/>
    <w:rsid w:val="00267700"/>
    <w:rsid w:val="003148B4"/>
    <w:rsid w:val="00387010"/>
    <w:rsid w:val="003A1741"/>
    <w:rsid w:val="003E414C"/>
    <w:rsid w:val="004045D4"/>
    <w:rsid w:val="00407AEB"/>
    <w:rsid w:val="00423F63"/>
    <w:rsid w:val="00446D7B"/>
    <w:rsid w:val="004A0F82"/>
    <w:rsid w:val="004A1DAF"/>
    <w:rsid w:val="004D0D02"/>
    <w:rsid w:val="004D6597"/>
    <w:rsid w:val="004E3166"/>
    <w:rsid w:val="00530A31"/>
    <w:rsid w:val="00544D26"/>
    <w:rsid w:val="00550C60"/>
    <w:rsid w:val="0055708D"/>
    <w:rsid w:val="0059652E"/>
    <w:rsid w:val="00597AE8"/>
    <w:rsid w:val="005C036B"/>
    <w:rsid w:val="00602C5D"/>
    <w:rsid w:val="00621D54"/>
    <w:rsid w:val="0066667B"/>
    <w:rsid w:val="006E7F83"/>
    <w:rsid w:val="006F77AF"/>
    <w:rsid w:val="00706B9E"/>
    <w:rsid w:val="00743275"/>
    <w:rsid w:val="00755AFF"/>
    <w:rsid w:val="00756171"/>
    <w:rsid w:val="007B04D5"/>
    <w:rsid w:val="007D78F5"/>
    <w:rsid w:val="00830A61"/>
    <w:rsid w:val="0084397D"/>
    <w:rsid w:val="00890A91"/>
    <w:rsid w:val="008A3149"/>
    <w:rsid w:val="008D02AA"/>
    <w:rsid w:val="00923106"/>
    <w:rsid w:val="0098469E"/>
    <w:rsid w:val="00993D7D"/>
    <w:rsid w:val="009960CC"/>
    <w:rsid w:val="00A061EF"/>
    <w:rsid w:val="00A23DC6"/>
    <w:rsid w:val="00A91171"/>
    <w:rsid w:val="00AB3D61"/>
    <w:rsid w:val="00AD3F46"/>
    <w:rsid w:val="00B07D21"/>
    <w:rsid w:val="00B442F1"/>
    <w:rsid w:val="00B52630"/>
    <w:rsid w:val="00B80C35"/>
    <w:rsid w:val="00B8725A"/>
    <w:rsid w:val="00BD62D2"/>
    <w:rsid w:val="00BE019C"/>
    <w:rsid w:val="00C16518"/>
    <w:rsid w:val="00C228A2"/>
    <w:rsid w:val="00C55D7D"/>
    <w:rsid w:val="00C6433D"/>
    <w:rsid w:val="00C8532B"/>
    <w:rsid w:val="00C93A4E"/>
    <w:rsid w:val="00CE47F1"/>
    <w:rsid w:val="00D049AF"/>
    <w:rsid w:val="00D200BA"/>
    <w:rsid w:val="00D54C0F"/>
    <w:rsid w:val="00DD0882"/>
    <w:rsid w:val="00DF3312"/>
    <w:rsid w:val="00E615BC"/>
    <w:rsid w:val="00E712D4"/>
    <w:rsid w:val="00E84C1D"/>
    <w:rsid w:val="00EA2BA4"/>
    <w:rsid w:val="00EC391A"/>
    <w:rsid w:val="00EE2092"/>
    <w:rsid w:val="00F17A74"/>
    <w:rsid w:val="00F306D1"/>
    <w:rsid w:val="00F424B1"/>
    <w:rsid w:val="00F54A01"/>
    <w:rsid w:val="00F60F40"/>
    <w:rsid w:val="00F7382E"/>
    <w:rsid w:val="00F83A5D"/>
    <w:rsid w:val="00F86C64"/>
    <w:rsid w:val="00F871AA"/>
    <w:rsid w:val="00FA78BF"/>
    <w:rsid w:val="00FB3306"/>
    <w:rsid w:val="00FD5C53"/>
    <w:rsid w:val="00FE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010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387010"/>
    <w:pPr>
      <w:keepNext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qFormat/>
    <w:rsid w:val="00387010"/>
    <w:pPr>
      <w:keepNext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87010"/>
    <w:pPr>
      <w:jc w:val="center"/>
    </w:pPr>
    <w:rPr>
      <w:sz w:val="32"/>
      <w:szCs w:val="20"/>
      <w:lang w:val="uk-UA"/>
    </w:rPr>
  </w:style>
  <w:style w:type="paragraph" w:styleId="a4">
    <w:name w:val="Subtitle"/>
    <w:basedOn w:val="a"/>
    <w:qFormat/>
    <w:rsid w:val="00387010"/>
    <w:pPr>
      <w:jc w:val="center"/>
    </w:pPr>
    <w:rPr>
      <w:b/>
      <w:sz w:val="32"/>
      <w:szCs w:val="20"/>
      <w:lang w:val="uk-UA"/>
    </w:rPr>
  </w:style>
  <w:style w:type="paragraph" w:styleId="a5">
    <w:name w:val="Balloon Text"/>
    <w:basedOn w:val="a"/>
    <w:semiHidden/>
    <w:rsid w:val="00BD6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6366</Words>
  <Characters>3630</Characters>
  <Application>Microsoft Office Word</Application>
  <DocSecurity>4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 </vt:lpstr>
    </vt:vector>
  </TitlesOfParts>
  <Company>ipo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dekanat</dc:creator>
  <cp:lastModifiedBy>Boss</cp:lastModifiedBy>
  <cp:revision>2</cp:revision>
  <cp:lastPrinted>2016-11-04T13:21:00Z</cp:lastPrinted>
  <dcterms:created xsi:type="dcterms:W3CDTF">2016-11-04T14:05:00Z</dcterms:created>
  <dcterms:modified xsi:type="dcterms:W3CDTF">2016-11-04T14:05:00Z</dcterms:modified>
</cp:coreProperties>
</file>