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55" w:rsidRDefault="00665155" w:rsidP="00665155">
      <w:pPr>
        <w:pStyle w:val="2"/>
        <w:tabs>
          <w:tab w:val="left" w:pos="14220"/>
        </w:tabs>
      </w:pPr>
      <w:proofErr w:type="spellStart"/>
      <w:r>
        <w:t>“Затверджую”</w:t>
      </w:r>
      <w:proofErr w:type="spellEnd"/>
    </w:p>
    <w:p w:rsidR="00665155" w:rsidRDefault="00665155" w:rsidP="00665155">
      <w:pPr>
        <w:rPr>
          <w:lang w:val="uk-UA"/>
        </w:rPr>
      </w:pPr>
      <w:r>
        <w:rPr>
          <w:lang w:val="uk-UA"/>
        </w:rPr>
        <w:t>Директор ІПОДП Львівського національного університету імені Івана Франка</w:t>
      </w:r>
    </w:p>
    <w:p w:rsidR="00665155" w:rsidRDefault="00665155" w:rsidP="00665155">
      <w:pPr>
        <w:rPr>
          <w:lang w:val="uk-UA"/>
        </w:rPr>
      </w:pPr>
      <w:r>
        <w:rPr>
          <w:lang w:val="uk-UA"/>
        </w:rPr>
        <w:t xml:space="preserve">___________________________ доц. </w:t>
      </w:r>
      <w:proofErr w:type="spellStart"/>
      <w:r>
        <w:rPr>
          <w:lang w:val="uk-UA"/>
        </w:rPr>
        <w:t>Занько</w:t>
      </w:r>
      <w:proofErr w:type="spellEnd"/>
      <w:r>
        <w:rPr>
          <w:lang w:val="uk-UA"/>
        </w:rPr>
        <w:t xml:space="preserve"> Ю.С.</w:t>
      </w:r>
    </w:p>
    <w:p w:rsidR="00665155" w:rsidRDefault="00665155" w:rsidP="00665155">
      <w:pPr>
        <w:rPr>
          <w:lang w:val="uk-UA"/>
        </w:rPr>
      </w:pPr>
      <w:r>
        <w:rPr>
          <w:lang w:val="uk-UA"/>
        </w:rPr>
        <w:t>“___”______________ 2017 р.</w:t>
      </w:r>
    </w:p>
    <w:p w:rsidR="00665155" w:rsidRDefault="00665155" w:rsidP="00665155">
      <w:pPr>
        <w:pStyle w:val="1"/>
      </w:pPr>
      <w:r>
        <w:t>план-графік</w:t>
      </w:r>
    </w:p>
    <w:p w:rsidR="00665155" w:rsidRDefault="00665155" w:rsidP="00665155">
      <w:pPr>
        <w:jc w:val="center"/>
        <w:rPr>
          <w:lang w:val="uk-UA"/>
        </w:rPr>
      </w:pPr>
      <w:r>
        <w:rPr>
          <w:lang w:val="uk-UA"/>
        </w:rPr>
        <w:t>навчального процесу для слухачів 3 курсу</w:t>
      </w:r>
    </w:p>
    <w:p w:rsidR="00665155" w:rsidRDefault="00665155" w:rsidP="00665155">
      <w:pPr>
        <w:jc w:val="center"/>
        <w:rPr>
          <w:lang w:val="uk-UA"/>
        </w:rPr>
      </w:pPr>
      <w:r>
        <w:rPr>
          <w:lang w:val="uk-UA"/>
        </w:rPr>
        <w:t>гуманітарно-природничого факультету ІПОДП Львівського національного університету імені Івана Франка</w:t>
      </w:r>
    </w:p>
    <w:p w:rsidR="00665155" w:rsidRDefault="00665155" w:rsidP="0066515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спеціальність – Психологія</w:t>
      </w:r>
    </w:p>
    <w:p w:rsidR="00665155" w:rsidRDefault="00665155" w:rsidP="0066515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(набір 20</w:t>
      </w:r>
      <w:r w:rsidRPr="00325EBB">
        <w:rPr>
          <w:b/>
          <w:bCs/>
        </w:rPr>
        <w:t>1</w:t>
      </w:r>
      <w:r>
        <w:rPr>
          <w:b/>
          <w:bCs/>
          <w:lang w:val="uk-UA"/>
        </w:rPr>
        <w:t>5 року)</w:t>
      </w:r>
    </w:p>
    <w:p w:rsidR="00665155" w:rsidRDefault="00665155" w:rsidP="00665155">
      <w:pPr>
        <w:pStyle w:val="1"/>
        <w:ind w:right="229"/>
        <w:rPr>
          <w:caps w:val="0"/>
        </w:rPr>
      </w:pPr>
      <w:r>
        <w:rPr>
          <w:caps w:val="0"/>
        </w:rPr>
        <w:t>семестр 5,6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567"/>
        <w:gridCol w:w="567"/>
        <w:gridCol w:w="567"/>
        <w:gridCol w:w="426"/>
        <w:gridCol w:w="425"/>
        <w:gridCol w:w="567"/>
        <w:gridCol w:w="567"/>
        <w:gridCol w:w="425"/>
        <w:gridCol w:w="567"/>
        <w:gridCol w:w="425"/>
        <w:gridCol w:w="426"/>
        <w:gridCol w:w="567"/>
        <w:gridCol w:w="567"/>
        <w:gridCol w:w="969"/>
        <w:gridCol w:w="590"/>
        <w:gridCol w:w="425"/>
        <w:gridCol w:w="284"/>
        <w:gridCol w:w="425"/>
        <w:gridCol w:w="567"/>
        <w:gridCol w:w="567"/>
        <w:gridCol w:w="1134"/>
        <w:gridCol w:w="1408"/>
      </w:tblGrid>
      <w:tr w:rsidR="00665155" w:rsidTr="005B5EF0">
        <w:trPr>
          <w:cantSplit/>
          <w:trHeight w:val="700"/>
        </w:trPr>
        <w:tc>
          <w:tcPr>
            <w:tcW w:w="2376" w:type="dxa"/>
            <w:vMerge w:val="restart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Назва дисципліни</w:t>
            </w:r>
          </w:p>
        </w:tc>
        <w:tc>
          <w:tcPr>
            <w:tcW w:w="1701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Кількість аудиторних годин</w:t>
            </w:r>
          </w:p>
        </w:tc>
        <w:tc>
          <w:tcPr>
            <w:tcW w:w="19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Види контролю</w:t>
            </w:r>
          </w:p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(по семестрах)</w:t>
            </w:r>
          </w:p>
        </w:tc>
        <w:tc>
          <w:tcPr>
            <w:tcW w:w="2977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5 семестр</w:t>
            </w:r>
          </w:p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екзаменаційна сесія</w:t>
            </w:r>
          </w:p>
          <w:p w:rsidR="00665155" w:rsidRDefault="00665155" w:rsidP="005B5EF0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23.10.-11.11.2017</w:t>
            </w:r>
          </w:p>
        </w:tc>
        <w:tc>
          <w:tcPr>
            <w:tcW w:w="96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Додат-</w:t>
            </w:r>
            <w:proofErr w:type="spellEnd"/>
          </w:p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кова</w:t>
            </w:r>
            <w:proofErr w:type="spellEnd"/>
            <w:r>
              <w:rPr>
                <w:sz w:val="20"/>
                <w:lang w:val="uk-UA"/>
              </w:rPr>
              <w:t xml:space="preserve"> сесія</w:t>
            </w:r>
          </w:p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25.12-08.01.</w:t>
            </w:r>
          </w:p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2018</w:t>
            </w:r>
          </w:p>
        </w:tc>
        <w:tc>
          <w:tcPr>
            <w:tcW w:w="2858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 семестр</w:t>
            </w:r>
          </w:p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екзаменаційна сесія</w:t>
            </w:r>
          </w:p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12.02-03.03.2018</w:t>
            </w:r>
          </w:p>
        </w:tc>
        <w:tc>
          <w:tcPr>
            <w:tcW w:w="113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Додатков</w:t>
            </w:r>
            <w:proofErr w:type="spellEnd"/>
            <w:r>
              <w:rPr>
                <w:sz w:val="20"/>
                <w:lang w:val="uk-UA"/>
              </w:rPr>
              <w:t xml:space="preserve"> сесія</w:t>
            </w:r>
          </w:p>
          <w:p w:rsidR="00665155" w:rsidRDefault="00665155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04.06-15.06.2018</w:t>
            </w:r>
          </w:p>
        </w:tc>
        <w:tc>
          <w:tcPr>
            <w:tcW w:w="1408" w:type="dxa"/>
            <w:vMerge w:val="restart"/>
            <w:tcBorders>
              <w:left w:val="thinThickSmallGap" w:sz="24" w:space="0" w:color="auto"/>
            </w:tcBorders>
          </w:tcPr>
          <w:p w:rsidR="00665155" w:rsidRDefault="00665155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Ліквідація </w:t>
            </w:r>
          </w:p>
          <w:p w:rsidR="00665155" w:rsidRDefault="00665155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заборгованості </w:t>
            </w:r>
          </w:p>
          <w:p w:rsidR="00665155" w:rsidRDefault="00665155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по формі “К” </w:t>
            </w:r>
          </w:p>
          <w:p w:rsidR="00665155" w:rsidRDefault="00665155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27.08-31.08.</w:t>
            </w:r>
          </w:p>
          <w:p w:rsidR="00665155" w:rsidRDefault="00665155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2018</w:t>
            </w:r>
          </w:p>
        </w:tc>
      </w:tr>
      <w:tr w:rsidR="00665155" w:rsidTr="005B5EF0">
        <w:trPr>
          <w:cantSplit/>
        </w:trPr>
        <w:tc>
          <w:tcPr>
            <w:tcW w:w="2376" w:type="dxa"/>
            <w:vMerge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Ауд</w:t>
            </w:r>
            <w:proofErr w:type="spellEnd"/>
          </w:p>
        </w:tc>
        <w:tc>
          <w:tcPr>
            <w:tcW w:w="567" w:type="dxa"/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Пз</w:t>
            </w:r>
            <w:proofErr w:type="spellEnd"/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25" w:type="dxa"/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567" w:type="dxa"/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567" w:type="dxa"/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</w:p>
        </w:tc>
        <w:tc>
          <w:tcPr>
            <w:tcW w:w="425" w:type="dxa"/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26" w:type="dxa"/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567" w:type="dxa"/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9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425" w:type="dxa"/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</w:p>
        </w:tc>
        <w:tc>
          <w:tcPr>
            <w:tcW w:w="284" w:type="dxa"/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25" w:type="dxa"/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567" w:type="dxa"/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11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08" w:type="dxa"/>
            <w:vMerge/>
            <w:tcBorders>
              <w:left w:val="thinThickSmallGap" w:sz="24" w:space="0" w:color="auto"/>
            </w:tcBorders>
          </w:tcPr>
          <w:p w:rsidR="00665155" w:rsidRDefault="00665155" w:rsidP="005B5EF0">
            <w:pPr>
              <w:rPr>
                <w:sz w:val="20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 w:rsidRPr="009D1931">
              <w:rPr>
                <w:sz w:val="18"/>
                <w:szCs w:val="18"/>
                <w:lang w:val="uk-UA"/>
              </w:rPr>
              <w:t>Клінічна 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Вікова 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5C5B8D" w:rsidRDefault="00665155" w:rsidP="005B5E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5C5B8D" w:rsidRDefault="00665155" w:rsidP="005B5E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Патопсихологія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EF1F42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Педагогічна 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5C5B8D" w:rsidRDefault="00665155" w:rsidP="005B5E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5C5B8D" w:rsidRDefault="00665155" w:rsidP="005B5E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Інженерна 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Психологія управління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Політична 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психотерапії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Геронтопсихологія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Психологія масової поведінки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Психологія </w:t>
            </w:r>
            <w:proofErr w:type="spellStart"/>
            <w:r>
              <w:rPr>
                <w:sz w:val="18"/>
                <w:szCs w:val="18"/>
                <w:lang w:val="uk-UA"/>
              </w:rPr>
              <w:t>травмуючих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ситуацій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Психологічна служба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Виробнича практика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5д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5д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Педагогічна практика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6д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6д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E161F4" w:rsidRDefault="00665155" w:rsidP="005B5EF0">
            <w:pPr>
              <w:rPr>
                <w:i/>
                <w:sz w:val="18"/>
                <w:szCs w:val="18"/>
                <w:lang w:val="uk-UA"/>
              </w:rPr>
            </w:pPr>
            <w:r w:rsidRPr="00E161F4">
              <w:rPr>
                <w:i/>
                <w:sz w:val="18"/>
                <w:szCs w:val="18"/>
                <w:lang w:val="uk-UA"/>
              </w:rPr>
              <w:t>Дисципліни спеціалізації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6505B9" w:rsidRDefault="00665155" w:rsidP="005B5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 психологічні аспекти комунікаційного менеджменту організацій</w:t>
            </w:r>
          </w:p>
          <w:p w:rsidR="00665155" w:rsidRPr="006505B9" w:rsidRDefault="00665155" w:rsidP="005B5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 мотивація поведінки та навчання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Педагогіка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E161F4" w:rsidRDefault="00665155" w:rsidP="005B5EF0">
            <w:pPr>
              <w:rPr>
                <w:i/>
                <w:sz w:val="18"/>
                <w:szCs w:val="18"/>
                <w:lang w:val="uk-UA"/>
              </w:rPr>
            </w:pPr>
            <w:r w:rsidRPr="00E161F4">
              <w:rPr>
                <w:i/>
                <w:sz w:val="18"/>
                <w:szCs w:val="18"/>
                <w:lang w:val="uk-UA"/>
              </w:rPr>
              <w:t>Дисципліни вибору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0718AB" w:rsidRDefault="00665155" w:rsidP="005B5EF0">
            <w:pPr>
              <w:rPr>
                <w:sz w:val="18"/>
                <w:szCs w:val="18"/>
                <w:lang w:val="uk-UA"/>
              </w:rPr>
            </w:pPr>
            <w:r w:rsidRPr="000718AB">
              <w:rPr>
                <w:sz w:val="18"/>
                <w:szCs w:val="18"/>
                <w:lang w:val="uk-UA"/>
              </w:rPr>
              <w:lastRenderedPageBreak/>
              <w:t>- пси</w:t>
            </w:r>
            <w:r>
              <w:rPr>
                <w:sz w:val="18"/>
                <w:szCs w:val="18"/>
                <w:lang w:val="uk-UA"/>
              </w:rPr>
              <w:t>хологічний інструментарій клінічного психолога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0718AB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управління персоналом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665155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сімейне консультування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665155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6505B9" w:rsidRDefault="00665155" w:rsidP="005B5E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- психологія бізнесу</w:t>
            </w:r>
          </w:p>
          <w:p w:rsidR="00665155" w:rsidRPr="006505B9" w:rsidRDefault="00665155" w:rsidP="005B5E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- психологія </w:t>
            </w:r>
            <w:proofErr w:type="spellStart"/>
            <w:r>
              <w:rPr>
                <w:sz w:val="18"/>
                <w:szCs w:val="18"/>
                <w:lang w:val="uk-UA"/>
              </w:rPr>
              <w:t>гендеру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6505B9" w:rsidRDefault="00665155" w:rsidP="005B5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 психологія прийняття рішення</w:t>
            </w:r>
          </w:p>
          <w:p w:rsidR="00665155" w:rsidRPr="006505B9" w:rsidRDefault="00665155" w:rsidP="005B5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 основи сексології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5C5B8D" w:rsidRDefault="00665155" w:rsidP="005B5E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6505B9" w:rsidRDefault="00665155" w:rsidP="005B5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 психологія впливу</w:t>
            </w:r>
          </w:p>
          <w:p w:rsidR="00665155" w:rsidRPr="006505B9" w:rsidRDefault="00665155" w:rsidP="005B5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- робота шкільного психолога з батьками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6505B9" w:rsidRDefault="00665155" w:rsidP="005B5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- психологія реклами </w:t>
            </w:r>
          </w:p>
          <w:p w:rsidR="00665155" w:rsidRPr="006505B9" w:rsidRDefault="00665155" w:rsidP="005B5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 психологічна допомога жертвам насильства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6505B9" w:rsidRDefault="00665155" w:rsidP="005B5E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- психологія примирення</w:t>
            </w:r>
          </w:p>
          <w:p w:rsidR="00665155" w:rsidRPr="006505B9" w:rsidRDefault="00665155" w:rsidP="005B5E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- психологія влади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6505B9" w:rsidRDefault="00665155" w:rsidP="005B5E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- проблеми психосоматики</w:t>
            </w:r>
          </w:p>
          <w:p w:rsidR="00665155" w:rsidRPr="006505B9" w:rsidRDefault="00665155" w:rsidP="005B5E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- психологія середовища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Арт-терапія</w:t>
            </w:r>
          </w:p>
          <w:p w:rsidR="00665155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Основи антропогенезу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Психологія здоров’я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Психологія релігії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9D1931" w:rsidRDefault="00665155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9D1931" w:rsidRDefault="00665155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665155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65155" w:rsidRPr="00CF15EB" w:rsidRDefault="00665155" w:rsidP="005B5EF0">
            <w:pPr>
              <w:rPr>
                <w:b/>
                <w:sz w:val="18"/>
                <w:szCs w:val="18"/>
                <w:lang w:val="uk-UA"/>
              </w:rPr>
            </w:pPr>
            <w:r w:rsidRPr="00CF15EB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665155" w:rsidRPr="00CF15EB" w:rsidRDefault="00665155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396</w:t>
            </w:r>
          </w:p>
        </w:tc>
        <w:tc>
          <w:tcPr>
            <w:tcW w:w="567" w:type="dxa"/>
          </w:tcPr>
          <w:p w:rsidR="00665155" w:rsidRPr="00CF15EB" w:rsidRDefault="00665155" w:rsidP="005B5EF0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CF15EB" w:rsidRDefault="00665155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665155" w:rsidRPr="005C5B8D" w:rsidRDefault="00665155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</w:tcPr>
          <w:p w:rsidR="00665155" w:rsidRPr="00CF15EB" w:rsidRDefault="00665155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567" w:type="dxa"/>
          </w:tcPr>
          <w:p w:rsidR="00665155" w:rsidRPr="005C5B8D" w:rsidRDefault="00665155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CF15EB" w:rsidRDefault="00665155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665155" w:rsidRPr="00CF15EB" w:rsidRDefault="00665155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76</w:t>
            </w:r>
          </w:p>
        </w:tc>
        <w:tc>
          <w:tcPr>
            <w:tcW w:w="567" w:type="dxa"/>
          </w:tcPr>
          <w:p w:rsidR="00665155" w:rsidRPr="00CF15EB" w:rsidRDefault="00665155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50</w:t>
            </w:r>
          </w:p>
        </w:tc>
        <w:tc>
          <w:tcPr>
            <w:tcW w:w="425" w:type="dxa"/>
          </w:tcPr>
          <w:p w:rsidR="00665155" w:rsidRPr="005C5B8D" w:rsidRDefault="00665155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</w:tcPr>
          <w:p w:rsidR="00665155" w:rsidRPr="00CF15EB" w:rsidRDefault="00665155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:rsidR="00665155" w:rsidRPr="00CF15EB" w:rsidRDefault="00665155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CF15EB" w:rsidRDefault="00665155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CF15EB" w:rsidRDefault="00665155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665155" w:rsidRPr="005C5B8D" w:rsidRDefault="00665155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425" w:type="dxa"/>
          </w:tcPr>
          <w:p w:rsidR="00665155" w:rsidRPr="00CF15EB" w:rsidRDefault="00665155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284" w:type="dxa"/>
          </w:tcPr>
          <w:p w:rsidR="00665155" w:rsidRPr="005C5B8D" w:rsidRDefault="00665155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</w:tcPr>
          <w:p w:rsidR="00665155" w:rsidRPr="00CF15EB" w:rsidRDefault="00665155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</w:tcPr>
          <w:p w:rsidR="00665155" w:rsidRPr="00CF15EB" w:rsidRDefault="00665155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65155" w:rsidRPr="00CF15EB" w:rsidRDefault="00665155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155" w:rsidRPr="00CF15EB" w:rsidRDefault="00665155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665155" w:rsidRPr="00CF15EB" w:rsidRDefault="00665155" w:rsidP="005B5EF0">
            <w:pPr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665155" w:rsidRPr="009D1931" w:rsidRDefault="00665155" w:rsidP="00665155">
      <w:pPr>
        <w:jc w:val="both"/>
        <w:rPr>
          <w:lang w:val="uk-UA"/>
        </w:rPr>
      </w:pPr>
    </w:p>
    <w:p w:rsidR="00665155" w:rsidRDefault="00665155" w:rsidP="00665155">
      <w:pPr>
        <w:jc w:val="both"/>
        <w:rPr>
          <w:lang w:val="uk-UA"/>
        </w:rPr>
      </w:pPr>
      <w:r>
        <w:rPr>
          <w:lang w:val="uk-UA"/>
        </w:rPr>
        <w:t>Виробнича практика  2 тижні грудень 2017 року – січень 2018 року</w:t>
      </w:r>
    </w:p>
    <w:p w:rsidR="00665155" w:rsidRDefault="00665155" w:rsidP="00665155">
      <w:pPr>
        <w:jc w:val="both"/>
        <w:rPr>
          <w:lang w:val="uk-UA"/>
        </w:rPr>
      </w:pPr>
      <w:r>
        <w:rPr>
          <w:lang w:val="uk-UA"/>
        </w:rPr>
        <w:t xml:space="preserve">Педагогічна практика 2 тижні </w:t>
      </w:r>
      <w:proofErr w:type="spellStart"/>
      <w:r w:rsidRPr="000368E1">
        <w:t>квітень-травень</w:t>
      </w:r>
      <w:proofErr w:type="spellEnd"/>
      <w:r>
        <w:rPr>
          <w:lang w:val="uk-UA"/>
        </w:rPr>
        <w:t xml:space="preserve">, вересень-жовтень 2017 року </w:t>
      </w:r>
    </w:p>
    <w:p w:rsidR="00665155" w:rsidRPr="009D1931" w:rsidRDefault="00665155" w:rsidP="00665155">
      <w:pPr>
        <w:jc w:val="both"/>
        <w:rPr>
          <w:lang w:val="uk-UA"/>
        </w:rPr>
      </w:pPr>
    </w:p>
    <w:p w:rsidR="00665155" w:rsidRPr="009D1931" w:rsidRDefault="00665155" w:rsidP="00665155">
      <w:pPr>
        <w:jc w:val="both"/>
        <w:rPr>
          <w:lang w:val="uk-UA"/>
        </w:rPr>
      </w:pPr>
    </w:p>
    <w:p w:rsidR="00665155" w:rsidRDefault="00665155" w:rsidP="00665155">
      <w:pPr>
        <w:jc w:val="both"/>
        <w:rPr>
          <w:lang w:val="uk-UA"/>
        </w:rPr>
      </w:pPr>
      <w:r>
        <w:t>Декан</w:t>
      </w:r>
      <w:r w:rsidRPr="001559A7">
        <w:t xml:space="preserve">  </w:t>
      </w:r>
      <w:r>
        <w:t xml:space="preserve"> </w:t>
      </w:r>
      <w:proofErr w:type="spellStart"/>
      <w:r>
        <w:t>гуманітарно-природничого</w:t>
      </w:r>
      <w:proofErr w:type="spellEnd"/>
      <w:r>
        <w:t xml:space="preserve"> факультету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Кам’янець</w:t>
      </w:r>
      <w:proofErr w:type="spellEnd"/>
      <w:r>
        <w:t xml:space="preserve"> В.М.</w:t>
      </w:r>
    </w:p>
    <w:p w:rsidR="00665155" w:rsidRDefault="00665155" w:rsidP="00665155">
      <w:pPr>
        <w:jc w:val="both"/>
        <w:rPr>
          <w:lang w:val="uk-UA"/>
        </w:rPr>
      </w:pPr>
    </w:p>
    <w:p w:rsidR="00B21152" w:rsidRPr="00665155" w:rsidRDefault="00B21152" w:rsidP="00ED0AB9">
      <w:pPr>
        <w:rPr>
          <w:lang w:val="uk-UA"/>
        </w:rPr>
      </w:pPr>
    </w:p>
    <w:sectPr w:rsidR="00B21152" w:rsidRPr="00665155" w:rsidSect="00A2294E">
      <w:pgSz w:w="16838" w:h="11906" w:orient="landscape"/>
      <w:pgMar w:top="1179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51689F"/>
    <w:rsid w:val="004D14F0"/>
    <w:rsid w:val="0051689F"/>
    <w:rsid w:val="00665155"/>
    <w:rsid w:val="00A2294E"/>
    <w:rsid w:val="00B21152"/>
    <w:rsid w:val="00C145CE"/>
    <w:rsid w:val="00D7289D"/>
    <w:rsid w:val="00E144A0"/>
    <w:rsid w:val="00ED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689F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link w:val="20"/>
    <w:qFormat/>
    <w:rsid w:val="0051689F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89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1850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2017-08-30T06:13:00Z</dcterms:created>
  <dcterms:modified xsi:type="dcterms:W3CDTF">2017-08-30T06:13:00Z</dcterms:modified>
</cp:coreProperties>
</file>